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2D98B7" w14:textId="64A2DF50" w:rsidR="001C6E11" w:rsidRDefault="00765D15" w:rsidP="00765D15">
      <w:pPr>
        <w:jc w:val="center"/>
        <w:rPr>
          <w:lang w:val="en-US"/>
        </w:rPr>
      </w:pPr>
      <w:r>
        <w:rPr>
          <w:lang w:val="en-US"/>
        </w:rPr>
        <w:t>HIST 2905 Lecture 5</w:t>
      </w:r>
    </w:p>
    <w:p w14:paraId="575DEFDB" w14:textId="44F11100" w:rsidR="001B3181" w:rsidRDefault="00501CCB" w:rsidP="001B3181">
      <w:pPr>
        <w:rPr>
          <w:lang w:val="en-US"/>
        </w:rPr>
      </w:pPr>
      <w:r>
        <w:rPr>
          <w:lang w:val="en-US"/>
        </w:rPr>
        <w:t>Later 4</w:t>
      </w:r>
      <w:r w:rsidRPr="00501CCB">
        <w:rPr>
          <w:vertAlign w:val="superscript"/>
          <w:lang w:val="en-US"/>
        </w:rPr>
        <w:t>th</w:t>
      </w:r>
      <w:r>
        <w:rPr>
          <w:lang w:val="en-US"/>
        </w:rPr>
        <w:t xml:space="preserve"> Century</w:t>
      </w:r>
    </w:p>
    <w:p w14:paraId="6F25FFB8" w14:textId="6341A4F2" w:rsidR="00501CCB" w:rsidRDefault="00F85115" w:rsidP="00501CC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Julian Cont.</w:t>
      </w:r>
    </w:p>
    <w:p w14:paraId="6861C622" w14:textId="4E948CF3" w:rsidR="00F85115" w:rsidRDefault="00F85115" w:rsidP="00F8511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Traditional Religion</w:t>
      </w:r>
    </w:p>
    <w:p w14:paraId="33F027D6" w14:textId="70515229" w:rsidR="00F85115" w:rsidRDefault="00F85115" w:rsidP="00F8511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Wrote a letter to a religious scholar to ask how to get more citizens back onboard with the traditional roman religion</w:t>
      </w:r>
    </w:p>
    <w:p w14:paraId="7AC9E577" w14:textId="52EBC8C5" w:rsidR="00F85115" w:rsidRDefault="00F85115" w:rsidP="00F8511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Wanted priest to “Practice what they preach” like the perception of Christian priests</w:t>
      </w:r>
    </w:p>
    <w:p w14:paraId="3A821E69" w14:textId="7AA84006" w:rsidR="00F85115" w:rsidRDefault="00F85115" w:rsidP="00F8511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Wanted to open guest houses, like the Christians </w:t>
      </w:r>
    </w:p>
    <w:p w14:paraId="23AD148D" w14:textId="0C3AB697" w:rsidR="00F85115" w:rsidRDefault="00F85115" w:rsidP="00F8511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Wanted to give to the poor, like the Christians</w:t>
      </w:r>
    </w:p>
    <w:p w14:paraId="437B697D" w14:textId="611E2AF6" w:rsidR="00F85115" w:rsidRDefault="00F85115" w:rsidP="00F85115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Wanted to not give the Christians all the credit</w:t>
      </w:r>
      <w:r w:rsidR="00DF2540">
        <w:rPr>
          <w:lang w:val="en-US"/>
        </w:rPr>
        <w:t xml:space="preserve">.  </w:t>
      </w:r>
      <w:r w:rsidR="00D433A6">
        <w:rPr>
          <w:lang w:val="en-US"/>
        </w:rPr>
        <w:t>So,</w:t>
      </w:r>
      <w:r w:rsidR="00DF2540">
        <w:rPr>
          <w:lang w:val="en-US"/>
        </w:rPr>
        <w:t xml:space="preserve"> they must do good deeds to spite them</w:t>
      </w:r>
    </w:p>
    <w:p w14:paraId="415501ED" w14:textId="331D43DE" w:rsidR="00F85115" w:rsidRDefault="00DF2540" w:rsidP="00DF25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Increasing division of the empire into east and west</w:t>
      </w:r>
    </w:p>
    <w:p w14:paraId="04C15952" w14:textId="5A1D3E96" w:rsidR="00DF2540" w:rsidRDefault="00DF2540" w:rsidP="00DF25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Creation of Diocese (administrative districts) to better run the empire</w:t>
      </w:r>
    </w:p>
    <w:p w14:paraId="2EF6EE30" w14:textId="5C1581C7" w:rsidR="00DF2540" w:rsidRDefault="00DF2540" w:rsidP="00DF25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Multiple emperors become custom as the empire is too big for 1 man</w:t>
      </w:r>
    </w:p>
    <w:p w14:paraId="06D12A13" w14:textId="4E4B660A" w:rsidR="00DF2540" w:rsidRDefault="00DF2540" w:rsidP="00DF25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Valentinian and Valens</w:t>
      </w:r>
    </w:p>
    <w:p w14:paraId="3D9672B6" w14:textId="12C68A2E" w:rsidR="00DF2540" w:rsidRDefault="00DF2540" w:rsidP="00DF25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Death of Julian (363 CE)</w:t>
      </w:r>
    </w:p>
    <w:p w14:paraId="65AFB4A4" w14:textId="42367088" w:rsidR="00DF2540" w:rsidRDefault="00DF2540" w:rsidP="00DF254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Alexander the Great complex</w:t>
      </w:r>
    </w:p>
    <w:p w14:paraId="3D87EEFE" w14:textId="0383AFE3" w:rsidR="00DF2540" w:rsidRDefault="00DF2540" w:rsidP="00DF254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Dies in battle</w:t>
      </w:r>
    </w:p>
    <w:p w14:paraId="215F00A9" w14:textId="0F485399" w:rsidR="00DF2540" w:rsidRDefault="00DF2540" w:rsidP="00DF25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Reign of Jovian (363-364 CE)</w:t>
      </w:r>
    </w:p>
    <w:p w14:paraId="64BBCD00" w14:textId="7AD3FD06" w:rsidR="00DF2540" w:rsidRDefault="00DF2540" w:rsidP="00DF254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Had to make peace with Persia, handing over territory</w:t>
      </w:r>
    </w:p>
    <w:p w14:paraId="68F9EA8B" w14:textId="2F90508B" w:rsidR="00DF2540" w:rsidRDefault="00DF2540" w:rsidP="00DF2540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Big NO politically</w:t>
      </w:r>
    </w:p>
    <w:p w14:paraId="5B64FD11" w14:textId="5591115B" w:rsidR="00DF2540" w:rsidRDefault="00DF2540" w:rsidP="00DF2540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Handed over Nisibis, key city of defense for the Eastern front</w:t>
      </w:r>
    </w:p>
    <w:p w14:paraId="3953BECE" w14:textId="2FCC27A8" w:rsidR="00DF2540" w:rsidRDefault="00DF2540" w:rsidP="00DF254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Died on the way home from Persia</w:t>
      </w:r>
    </w:p>
    <w:p w14:paraId="461A176C" w14:textId="372BAE6C" w:rsidR="00DF2540" w:rsidRDefault="00DF2540" w:rsidP="00DF25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Brother Emperors</w:t>
      </w:r>
    </w:p>
    <w:p w14:paraId="21CF2FF1" w14:textId="1370B9D1" w:rsidR="00DF2540" w:rsidRDefault="00DF2540" w:rsidP="00DF254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Valentinian and Valens</w:t>
      </w:r>
    </w:p>
    <w:p w14:paraId="6695353B" w14:textId="16BA9BFB" w:rsidR="00DF2540" w:rsidRDefault="00DF2540" w:rsidP="00DF2540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Valentinian appointed by military, appoints brother Valens</w:t>
      </w:r>
    </w:p>
    <w:p w14:paraId="0FFEAEDF" w14:textId="70312640" w:rsidR="00DF2540" w:rsidRDefault="00DF2540" w:rsidP="00DF2540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Valens has the east Valentinian has the west</w:t>
      </w:r>
    </w:p>
    <w:p w14:paraId="2895684D" w14:textId="4A3F2442" w:rsidR="00DF2540" w:rsidRDefault="00DF2540" w:rsidP="00DF2540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More diplomatic approach to diplomacy</w:t>
      </w:r>
    </w:p>
    <w:p w14:paraId="735ED93B" w14:textId="6953381E" w:rsidR="00DF2540" w:rsidRDefault="00DF2540" w:rsidP="00DF25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Boy Emperors</w:t>
      </w:r>
    </w:p>
    <w:p w14:paraId="389CBEAD" w14:textId="7AA35794" w:rsidR="00DF2540" w:rsidRDefault="00DF2540" w:rsidP="00DF254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Gratian and Valentinian II</w:t>
      </w:r>
    </w:p>
    <w:p w14:paraId="054CF6EE" w14:textId="74D93541" w:rsidR="00DF2540" w:rsidRDefault="00DF2540" w:rsidP="00DF2540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Gratian was appointed when Valentinian fell ill</w:t>
      </w:r>
    </w:p>
    <w:p w14:paraId="4BDCE411" w14:textId="1BA4EB6C" w:rsidR="00DF2540" w:rsidRDefault="00DF2540" w:rsidP="00DF254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Had little power, Rome was run by senior military advisors</w:t>
      </w:r>
    </w:p>
    <w:p w14:paraId="20E84A1B" w14:textId="291D2254" w:rsidR="00DF2540" w:rsidRDefault="00DF2540" w:rsidP="00DF25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Gothic Threats</w:t>
      </w:r>
    </w:p>
    <w:p w14:paraId="5DBAAFFA" w14:textId="3511A3D4" w:rsidR="00DF2540" w:rsidRDefault="00DF2540" w:rsidP="00DF254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Continued threat from earlier in the empire</w:t>
      </w:r>
    </w:p>
    <w:p w14:paraId="00C6CB38" w14:textId="704B8D5D" w:rsidR="00DE0EE9" w:rsidRDefault="00DE0EE9" w:rsidP="00DF254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Was not an invasion, but instead running away from another tribe, </w:t>
      </w:r>
      <w:r w:rsidR="00D433A6">
        <w:rPr>
          <w:lang w:val="en-US"/>
        </w:rPr>
        <w:t>the Huns</w:t>
      </w:r>
    </w:p>
    <w:p w14:paraId="7E1BB130" w14:textId="131D5239" w:rsidR="00DE0EE9" w:rsidRDefault="00DE0EE9" w:rsidP="00DF254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Some tribes were </w:t>
      </w:r>
      <w:r w:rsidR="00D433A6">
        <w:rPr>
          <w:lang w:val="en-US"/>
        </w:rPr>
        <w:t xml:space="preserve">permitted to </w:t>
      </w:r>
      <w:r>
        <w:rPr>
          <w:lang w:val="en-US"/>
        </w:rPr>
        <w:t>settle in Roman territory</w:t>
      </w:r>
    </w:p>
    <w:p w14:paraId="1963473F" w14:textId="1FA8ED11" w:rsidR="004C2979" w:rsidRDefault="004C2979" w:rsidP="004C2979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Thought they could serve as a buffer between Rome proper and external threats</w:t>
      </w:r>
    </w:p>
    <w:p w14:paraId="2E9B7A4C" w14:textId="20B102EB" w:rsidR="004C2979" w:rsidRDefault="004C2979" w:rsidP="004C2979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Used Germanic people in the Roman army</w:t>
      </w:r>
      <w:r w:rsidR="005A16B8">
        <w:rPr>
          <w:lang w:val="en-US"/>
        </w:rPr>
        <w:t>, provided more soldiers</w:t>
      </w:r>
    </w:p>
    <w:p w14:paraId="0EC40A1A" w14:textId="2FA73C88" w:rsidR="005A16B8" w:rsidRPr="005A16B8" w:rsidRDefault="005A16B8" w:rsidP="005A16B8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>Loyalty became a question</w:t>
      </w:r>
    </w:p>
    <w:p w14:paraId="28DCFF33" w14:textId="7366F896" w:rsidR="00DF2540" w:rsidRDefault="00DF2540" w:rsidP="00DF25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Migration of the Huns</w:t>
      </w:r>
    </w:p>
    <w:p w14:paraId="505B7E03" w14:textId="25F6489B" w:rsidR="00DE0EE9" w:rsidRDefault="00DE0EE9" w:rsidP="00DE0EE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Raided eastern Roman territory </w:t>
      </w:r>
    </w:p>
    <w:p w14:paraId="744C2A9D" w14:textId="3F46F966" w:rsidR="00DE0EE9" w:rsidRDefault="00DE0EE9" w:rsidP="00DE0EE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Mostly under Attila (434 CE)</w:t>
      </w:r>
    </w:p>
    <w:p w14:paraId="603695C9" w14:textId="4B4D0753" w:rsidR="00DF2540" w:rsidRDefault="005A16B8" w:rsidP="00DF25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Battle of Adrianople (378 CE)</w:t>
      </w:r>
    </w:p>
    <w:p w14:paraId="651ED1C4" w14:textId="52F2FC04" w:rsidR="005A16B8" w:rsidRDefault="005A16B8" w:rsidP="005A16B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Emperor and army killed</w:t>
      </w:r>
    </w:p>
    <w:p w14:paraId="4EBAFDF1" w14:textId="75182D8B" w:rsidR="005A16B8" w:rsidRDefault="005A16B8" w:rsidP="005A16B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Rome defeated</w:t>
      </w:r>
    </w:p>
    <w:p w14:paraId="3B981D71" w14:textId="259B328C" w:rsidR="005A16B8" w:rsidRDefault="005A16B8" w:rsidP="005A16B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Valens would be the last emperor to lead an army into battle</w:t>
      </w:r>
    </w:p>
    <w:p w14:paraId="4DEEFC13" w14:textId="4D715EF6" w:rsidR="005A16B8" w:rsidRDefault="005A16B8" w:rsidP="005A16B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End of the soldier emperor</w:t>
      </w:r>
    </w:p>
    <w:p w14:paraId="1154F423" w14:textId="6A15D036" w:rsidR="005A16B8" w:rsidRDefault="005A16B8" w:rsidP="005A16B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Theodosius (379-395 CE)</w:t>
      </w:r>
    </w:p>
    <w:p w14:paraId="61E1863B" w14:textId="352A722A" w:rsidR="005A16B8" w:rsidRDefault="005A16B8" w:rsidP="005A16B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Theodosius “the Great”</w:t>
      </w:r>
    </w:p>
    <w:p w14:paraId="09D1A1FF" w14:textId="25401B83" w:rsidR="005A16B8" w:rsidRDefault="005A16B8" w:rsidP="005A16B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Military Family</w:t>
      </w:r>
    </w:p>
    <w:p w14:paraId="276C354D" w14:textId="422B3730" w:rsidR="005A16B8" w:rsidRDefault="005A16B8" w:rsidP="005A16B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The senate no longer in the imperial succession process, just the military</w:t>
      </w:r>
    </w:p>
    <w:p w14:paraId="0EF0FC77" w14:textId="190056A0" w:rsidR="005A16B8" w:rsidRDefault="005A16B8" w:rsidP="005A16B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Gothic Settlement</w:t>
      </w:r>
    </w:p>
    <w:p w14:paraId="3D07EF6C" w14:textId="4DF3A814" w:rsidR="005A16B8" w:rsidRDefault="005A16B8" w:rsidP="005A16B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Continued to deal with the Gothic problem</w:t>
      </w:r>
    </w:p>
    <w:p w14:paraId="1783D4BF" w14:textId="26F8D31F" w:rsidR="005A16B8" w:rsidRDefault="005A16B8" w:rsidP="005A16B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Conflict with Ambrose of Milan</w:t>
      </w:r>
    </w:p>
    <w:p w14:paraId="32C8214E" w14:textId="73C72501" w:rsidR="005A16B8" w:rsidRDefault="005A16B8" w:rsidP="005A16B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Ambrose of Milan was a Christian scholar</w:t>
      </w:r>
    </w:p>
    <w:p w14:paraId="39E39E63" w14:textId="2DF38F3C" w:rsidR="00DC37BC" w:rsidRDefault="00DC37BC" w:rsidP="005A16B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Stood up to emperors when Christian interests were affected</w:t>
      </w:r>
    </w:p>
    <w:p w14:paraId="73CAC444" w14:textId="68D98351" w:rsidR="00DC37BC" w:rsidRDefault="00776929" w:rsidP="005A16B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Early phase to the controversy of who has supreme authority: The Church or The State?</w:t>
      </w:r>
    </w:p>
    <w:p w14:paraId="7B8F9F20" w14:textId="1E804D96" w:rsidR="00AC0903" w:rsidRDefault="00AC0903" w:rsidP="00AC090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Champion of Nicene orthodoxy</w:t>
      </w:r>
    </w:p>
    <w:p w14:paraId="3B2D247F" w14:textId="701DED95" w:rsidR="00AC0903" w:rsidRDefault="00125B22" w:rsidP="00AC090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Supported the Nicene consensus </w:t>
      </w:r>
    </w:p>
    <w:p w14:paraId="47305C3F" w14:textId="76DA3A2A" w:rsidR="00125B22" w:rsidRDefault="00125B22" w:rsidP="00125B2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Campaigns against usurpers</w:t>
      </w:r>
    </w:p>
    <w:p w14:paraId="2CF65CF0" w14:textId="394DC001" w:rsidR="00125B22" w:rsidRDefault="00125B22" w:rsidP="00125B2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Passes away in 395 after conflict with usurpers</w:t>
      </w:r>
    </w:p>
    <w:p w14:paraId="76CBAB72" w14:textId="22CE0032" w:rsidR="00125B22" w:rsidRDefault="00125B22" w:rsidP="00125B2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Arcadius and Honorius</w:t>
      </w:r>
    </w:p>
    <w:p w14:paraId="53EA3409" w14:textId="5F929D28" w:rsidR="00125B22" w:rsidRDefault="00125B22" w:rsidP="00125B2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Arcadius (Constantinople/East)</w:t>
      </w:r>
    </w:p>
    <w:p w14:paraId="16A3EE09" w14:textId="4FE5E5E8" w:rsidR="00125B22" w:rsidRDefault="00125B22" w:rsidP="00125B2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Eun</w:t>
      </w:r>
      <w:r w:rsidR="00D34C97">
        <w:rPr>
          <w:lang w:val="en-US"/>
        </w:rPr>
        <w:t>u</w:t>
      </w:r>
      <w:r>
        <w:rPr>
          <w:lang w:val="en-US"/>
        </w:rPr>
        <w:t>ch Eutropius</w:t>
      </w:r>
    </w:p>
    <w:p w14:paraId="41B1C5AE" w14:textId="1074E0C0" w:rsidR="00D34C97" w:rsidRDefault="00D34C97" w:rsidP="00D34C97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Puppet master of the emperor</w:t>
      </w:r>
    </w:p>
    <w:p w14:paraId="6EDEE822" w14:textId="431CD1E8" w:rsidR="006842E2" w:rsidRDefault="006842E2" w:rsidP="00D34C97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Castrated</w:t>
      </w:r>
    </w:p>
    <w:p w14:paraId="43AD7910" w14:textId="66E80CD4" w:rsidR="002908BF" w:rsidRDefault="002908BF" w:rsidP="002B5E5D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>Ascetic</w:t>
      </w:r>
      <w:r w:rsidR="00E13C6A">
        <w:rPr>
          <w:lang w:val="en-US"/>
        </w:rPr>
        <w:t xml:space="preserve"> (will come up later)</w:t>
      </w:r>
    </w:p>
    <w:p w14:paraId="6F40FCBA" w14:textId="67686ECC" w:rsidR="00D433A6" w:rsidRDefault="00D433A6" w:rsidP="002B5E5D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>Will be used as house servants in later time</w:t>
      </w:r>
    </w:p>
    <w:p w14:paraId="2C6F75F5" w14:textId="364B131F" w:rsidR="00D433A6" w:rsidRDefault="00D433A6" w:rsidP="00D433A6">
      <w:pPr>
        <w:pStyle w:val="ListParagraph"/>
        <w:numPr>
          <w:ilvl w:val="5"/>
          <w:numId w:val="1"/>
        </w:numPr>
        <w:rPr>
          <w:lang w:val="en-US"/>
        </w:rPr>
      </w:pPr>
      <w:r>
        <w:rPr>
          <w:lang w:val="en-US"/>
        </w:rPr>
        <w:t>No sexual threat, no lineage</w:t>
      </w:r>
    </w:p>
    <w:p w14:paraId="79294AAC" w14:textId="7F891B07" w:rsidR="001F2D2C" w:rsidRDefault="001F2D2C" w:rsidP="001F2D2C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>Layer of prevention of access, acting as advisor</w:t>
      </w:r>
    </w:p>
    <w:p w14:paraId="441EBA05" w14:textId="26F5713D" w:rsidR="001F2D2C" w:rsidRDefault="001F2D2C" w:rsidP="001F2D2C">
      <w:pPr>
        <w:pStyle w:val="ListParagraph"/>
        <w:numPr>
          <w:ilvl w:val="5"/>
          <w:numId w:val="1"/>
        </w:numPr>
        <w:rPr>
          <w:lang w:val="en-US"/>
        </w:rPr>
      </w:pPr>
      <w:r>
        <w:rPr>
          <w:lang w:val="en-US"/>
        </w:rPr>
        <w:t>Can lead to emperors being Eunuch puppets</w:t>
      </w:r>
    </w:p>
    <w:p w14:paraId="48EB6C1F" w14:textId="761A54A3" w:rsidR="00125B22" w:rsidRDefault="00125B22" w:rsidP="00125B2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Honorius (Milan/West)</w:t>
      </w:r>
    </w:p>
    <w:p w14:paraId="6B2DECC5" w14:textId="383180BA" w:rsidR="00125B22" w:rsidRDefault="00125B22" w:rsidP="00125B2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Stilicho</w:t>
      </w:r>
    </w:p>
    <w:p w14:paraId="5E24428D" w14:textId="63F1A35C" w:rsidR="00D34C97" w:rsidRDefault="00D34C97" w:rsidP="00D34C97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Puppet master of the emperor</w:t>
      </w:r>
    </w:p>
    <w:p w14:paraId="4814E520" w14:textId="310608E7" w:rsidR="00D34C97" w:rsidRDefault="00D34C97" w:rsidP="00D34C9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Rise of Alaric</w:t>
      </w:r>
    </w:p>
    <w:p w14:paraId="4F90544B" w14:textId="543C66F0" w:rsidR="001F2D2C" w:rsidRDefault="001F2D2C" w:rsidP="001F2D2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Relations between Rome and Gothic tribes broke down, felt as if they did not get enough compensation for their work for the empire </w:t>
      </w:r>
    </w:p>
    <w:p w14:paraId="2C45F369" w14:textId="494C838C" w:rsidR="001F2D2C" w:rsidRDefault="001F2D2C" w:rsidP="001F2D2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Alaric rises against Rome with soldiers that had served Rome</w:t>
      </w:r>
    </w:p>
    <w:p w14:paraId="175F6C87" w14:textId="1F08CEE0" w:rsidR="001F2D2C" w:rsidRDefault="001F2D2C" w:rsidP="001F2D2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Raises Havoc in the center of Roman territory</w:t>
      </w:r>
    </w:p>
    <w:p w14:paraId="2FF530E2" w14:textId="2A0A3DD9" w:rsidR="001F2D2C" w:rsidRDefault="001F2D2C" w:rsidP="001F2D2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Mostly a problem in the western empire, not a problem in the east</w:t>
      </w:r>
    </w:p>
    <w:p w14:paraId="65F3704B" w14:textId="3ACB4175" w:rsidR="00FA7B01" w:rsidRDefault="00FA7B01" w:rsidP="00FA7B01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Eastern emperors would bribe, western empire would fight</w:t>
      </w:r>
    </w:p>
    <w:p w14:paraId="063C7FAB" w14:textId="17875CD2" w:rsidR="00D34C97" w:rsidRDefault="00D34C97" w:rsidP="00D34C9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Sack of Rome (410 CE)</w:t>
      </w:r>
    </w:p>
    <w:p w14:paraId="3F00A45A" w14:textId="67FC38A7" w:rsidR="001F2D2C" w:rsidRDefault="001F2D2C" w:rsidP="001F2D2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Viewed as a cataclysmic event (9/11)</w:t>
      </w:r>
    </w:p>
    <w:p w14:paraId="52163B6E" w14:textId="7E8DBFEC" w:rsidR="001F2D2C" w:rsidRDefault="001F2D2C" w:rsidP="001F2D2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Even though not the capital anymore, still an important city</w:t>
      </w:r>
    </w:p>
    <w:p w14:paraId="312F93E7" w14:textId="229B02F1" w:rsidR="00D34C97" w:rsidRDefault="00D34C97" w:rsidP="00D34C9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Question of Gothic integration?</w:t>
      </w:r>
    </w:p>
    <w:p w14:paraId="2FCC9E6F" w14:textId="30580140" w:rsidR="00FA7B01" w:rsidRDefault="00FA7B01" w:rsidP="00FA7B0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Rome </w:t>
      </w:r>
      <w:r w:rsidR="00BF3E66">
        <w:rPr>
          <w:lang w:val="en-US"/>
        </w:rPr>
        <w:t>must</w:t>
      </w:r>
      <w:r>
        <w:rPr>
          <w:lang w:val="en-US"/>
        </w:rPr>
        <w:t xml:space="preserve"> decide how they will deal with the fact that these groups will not stop entering Roman territory</w:t>
      </w:r>
    </w:p>
    <w:p w14:paraId="54D5F037" w14:textId="578A04C5" w:rsidR="00BF3E66" w:rsidRDefault="00BF3E66" w:rsidP="00BF3E6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Religious Issues</w:t>
      </w:r>
    </w:p>
    <w:p w14:paraId="64E5CE88" w14:textId="01E678EB" w:rsidR="00BF3E66" w:rsidRDefault="00BF3E66" w:rsidP="00BF3E6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Weak Nicene consensus</w:t>
      </w:r>
    </w:p>
    <w:p w14:paraId="01B97D28" w14:textId="67151F50" w:rsidR="00CE4DB3" w:rsidRDefault="00CE4DB3" w:rsidP="00CE4DB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Issues continue to divide Christians</w:t>
      </w:r>
    </w:p>
    <w:p w14:paraId="305F1BDA" w14:textId="127E6B87" w:rsidR="00CE4DB3" w:rsidRDefault="00CE4DB3" w:rsidP="00CE4DB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Most people were not happy with the consensus</w:t>
      </w:r>
    </w:p>
    <w:p w14:paraId="38DB65D7" w14:textId="77777777" w:rsidR="00CE4DB3" w:rsidRDefault="00CE4DB3" w:rsidP="00CE4DB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Orthodoxy/Heresy</w:t>
      </w:r>
    </w:p>
    <w:p w14:paraId="16EFE0C7" w14:textId="0E1CE4CF" w:rsidR="00CE4DB3" w:rsidRDefault="00CE4DB3" w:rsidP="00CE4DB3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Good beliefs vs heretics </w:t>
      </w:r>
    </w:p>
    <w:p w14:paraId="0582A388" w14:textId="2DCDDC99" w:rsidR="00240DBC" w:rsidRDefault="00240DBC" w:rsidP="00240DBC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Early Christians want everyone to agree on a set of Orthodoxy to bring all Christians together</w:t>
      </w:r>
    </w:p>
    <w:p w14:paraId="4D94B1EC" w14:textId="79B97ABA" w:rsidR="00240DBC" w:rsidRDefault="00240DBC" w:rsidP="00240DBC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No one usually believes they are heretics</w:t>
      </w:r>
    </w:p>
    <w:p w14:paraId="5BA63571" w14:textId="30751580" w:rsidR="00240DBC" w:rsidRDefault="00240DBC" w:rsidP="00240DBC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Usually decisions made by the Roman government</w:t>
      </w:r>
    </w:p>
    <w:p w14:paraId="0E9A8AAC" w14:textId="43860029" w:rsidR="00BF3E66" w:rsidRDefault="00BF3E66" w:rsidP="00BF3E6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Return of Arians</w:t>
      </w:r>
    </w:p>
    <w:p w14:paraId="06C0F9A4" w14:textId="17BD0B6A" w:rsidR="006537CF" w:rsidRDefault="006537CF" w:rsidP="006537C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Returned as consensus broke down</w:t>
      </w:r>
    </w:p>
    <w:p w14:paraId="4A6B9309" w14:textId="6C142082" w:rsidR="006537CF" w:rsidRDefault="006537CF" w:rsidP="006537C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Tried to get the emperor on their side</w:t>
      </w:r>
    </w:p>
    <w:p w14:paraId="57EEFC7B" w14:textId="5B2FFD02" w:rsidR="00BF3E66" w:rsidRDefault="00BF3E66" w:rsidP="00BF3E6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Council of Constantinople (381 CE)</w:t>
      </w:r>
    </w:p>
    <w:p w14:paraId="5B0A1136" w14:textId="626948C9" w:rsidR="006537CF" w:rsidRDefault="006537CF" w:rsidP="006537C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2</w:t>
      </w:r>
      <w:r w:rsidRPr="006537CF">
        <w:rPr>
          <w:vertAlign w:val="superscript"/>
          <w:lang w:val="en-US"/>
        </w:rPr>
        <w:t>nd</w:t>
      </w:r>
      <w:r>
        <w:rPr>
          <w:lang w:val="en-US"/>
        </w:rPr>
        <w:t xml:space="preserve"> Christian council</w:t>
      </w:r>
    </w:p>
    <w:p w14:paraId="7C1A3B15" w14:textId="5B9A55F3" w:rsidR="006537CF" w:rsidRDefault="006537CF" w:rsidP="006537C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Rehash the Arian question</w:t>
      </w:r>
    </w:p>
    <w:p w14:paraId="4AE04483" w14:textId="7A8868CA" w:rsidR="00891D97" w:rsidRDefault="00891D97" w:rsidP="00891D97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Neo-Arianism</w:t>
      </w:r>
    </w:p>
    <w:p w14:paraId="26AB1D62" w14:textId="5E290B8F" w:rsidR="006537CF" w:rsidRDefault="006537CF" w:rsidP="006537C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Reaffirms the Consensus of Nicaea</w:t>
      </w:r>
    </w:p>
    <w:p w14:paraId="67AD68A7" w14:textId="61513FB2" w:rsidR="00891D97" w:rsidRDefault="00891D97" w:rsidP="00891D97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Nicene orthodoxy</w:t>
      </w:r>
    </w:p>
    <w:p w14:paraId="05057C89" w14:textId="2705FD5D" w:rsidR="00891D97" w:rsidRDefault="00891D97" w:rsidP="00891D97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>What can all religious scholars agree is the core of Christianity</w:t>
      </w:r>
    </w:p>
    <w:p w14:paraId="7BA01B28" w14:textId="1E074D13" w:rsidR="00891D97" w:rsidRDefault="00891D97" w:rsidP="006537C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Divinity of the holy spirit</w:t>
      </w:r>
    </w:p>
    <w:p w14:paraId="192499E9" w14:textId="754961B3" w:rsidR="00846F99" w:rsidRDefault="00846F99" w:rsidP="006537C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Created more problems than it solved</w:t>
      </w:r>
    </w:p>
    <w:p w14:paraId="27612ED7" w14:textId="43F5951A" w:rsidR="00891D97" w:rsidRDefault="00891D97" w:rsidP="006537C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Status of Constantinople</w:t>
      </w:r>
    </w:p>
    <w:p w14:paraId="3F65E29C" w14:textId="3EF34A99" w:rsidR="001E1A36" w:rsidRDefault="001E1A36" w:rsidP="001E1A36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Bishop of Constantinople wants to be seen as equal to bishops of other major </w:t>
      </w:r>
      <w:r w:rsidR="002E5C88">
        <w:rPr>
          <w:lang w:val="en-US"/>
        </w:rPr>
        <w:t xml:space="preserve">religious </w:t>
      </w:r>
      <w:r>
        <w:rPr>
          <w:lang w:val="en-US"/>
        </w:rPr>
        <w:t>cities</w:t>
      </w:r>
    </w:p>
    <w:p w14:paraId="1681AEE5" w14:textId="2F4EF9E0" w:rsidR="00E14B34" w:rsidRDefault="00E14B34" w:rsidP="001E1A36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Bishop of Rome tries to be the primary religious leader (see also the Pope)</w:t>
      </w:r>
    </w:p>
    <w:p w14:paraId="03D4D308" w14:textId="45531746" w:rsidR="002E57DE" w:rsidRDefault="002E57DE" w:rsidP="002E57D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Niceno-Constantinopolitan Creed</w:t>
      </w:r>
    </w:p>
    <w:p w14:paraId="1FB0BFE8" w14:textId="3C8414B9" w:rsidR="002E57DE" w:rsidRDefault="002E57DE" w:rsidP="002E57DE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Creto: I believe</w:t>
      </w:r>
    </w:p>
    <w:p w14:paraId="321BBFAB" w14:textId="657804EA" w:rsidR="002E57DE" w:rsidRDefault="009B3010" w:rsidP="002E57DE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3 Persons of the trinity</w:t>
      </w:r>
    </w:p>
    <w:p w14:paraId="48616358" w14:textId="5F1F9840" w:rsidR="009B3010" w:rsidRDefault="009B3010" w:rsidP="009B3010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 xml:space="preserve">Very misleading, </w:t>
      </w:r>
      <w:r w:rsidR="00452803">
        <w:rPr>
          <w:lang w:val="en-US"/>
        </w:rPr>
        <w:t>uses a modern understanding of person</w:t>
      </w:r>
    </w:p>
    <w:p w14:paraId="2F74F644" w14:textId="6E79DD83" w:rsidR="00452803" w:rsidRDefault="00452803" w:rsidP="00452803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>Persona/</w:t>
      </w:r>
      <w:r w:rsidRPr="00452803">
        <w:rPr>
          <w:lang w:val="en-US"/>
        </w:rPr>
        <w:t xml:space="preserve"> </w:t>
      </w:r>
      <w:r>
        <w:rPr>
          <w:lang w:val="en-US"/>
        </w:rPr>
        <w:t>Prosopon</w:t>
      </w:r>
      <w:r>
        <w:rPr>
          <w:lang w:val="en-US"/>
        </w:rPr>
        <w:t>: Actors mask of a character, meaning same person different outwards appearance</w:t>
      </w:r>
    </w:p>
    <w:p w14:paraId="5A20ADF5" w14:textId="521226E9" w:rsidR="00452803" w:rsidRDefault="002535E1" w:rsidP="00452803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>All 3 parts of the trinity were the same entity in different vessels</w:t>
      </w:r>
      <w:bookmarkStart w:id="0" w:name="_GoBack"/>
      <w:bookmarkEnd w:id="0"/>
    </w:p>
    <w:p w14:paraId="24A183A6" w14:textId="66F0CB4E" w:rsidR="00BF3E66" w:rsidRDefault="00BF3E66" w:rsidP="00BF3E6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Political bishops </w:t>
      </w:r>
    </w:p>
    <w:p w14:paraId="2D423411" w14:textId="43421FCC" w:rsidR="00BF3E66" w:rsidRDefault="00BF3E66" w:rsidP="00BF3E6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Ambrose of Milan</w:t>
      </w:r>
    </w:p>
    <w:p w14:paraId="5ACAB8FD" w14:textId="72834CE3" w:rsidR="00BF3E66" w:rsidRDefault="00BF3E66" w:rsidP="00BF3E6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John Chrysostom</w:t>
      </w:r>
    </w:p>
    <w:p w14:paraId="3229A5EA" w14:textId="70E66FEA" w:rsidR="006537CF" w:rsidRDefault="006537CF" w:rsidP="006537C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Strong supporter of Nicaea</w:t>
      </w:r>
    </w:p>
    <w:p w14:paraId="77C4D152" w14:textId="1EB23507" w:rsidR="00BF3E66" w:rsidRDefault="00BF3E66" w:rsidP="00BF3E6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Religious Violence</w:t>
      </w:r>
    </w:p>
    <w:p w14:paraId="35A91B18" w14:textId="521D5C27" w:rsidR="003D6425" w:rsidRDefault="003D6425" w:rsidP="003D642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Tensions lead to violence </w:t>
      </w:r>
    </w:p>
    <w:p w14:paraId="06E4DD49" w14:textId="3697794A" w:rsidR="00BF3E66" w:rsidRDefault="00BF3E66" w:rsidP="00BF3E6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Sack of Serapeum</w:t>
      </w:r>
      <w:r w:rsidR="003D6425">
        <w:rPr>
          <w:lang w:val="en-US"/>
        </w:rPr>
        <w:t xml:space="preserve"> (392 CE)</w:t>
      </w:r>
    </w:p>
    <w:p w14:paraId="36A596EF" w14:textId="5BA0C8BE" w:rsidR="00891D97" w:rsidRPr="00891D97" w:rsidRDefault="003D6425" w:rsidP="00891D9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Christian mob sacks a part of the Library of Alexandria</w:t>
      </w:r>
      <w:r w:rsidR="00891D97">
        <w:rPr>
          <w:lang w:val="en-US"/>
        </w:rPr>
        <w:t xml:space="preserve"> that was also a polytheist temple</w:t>
      </w:r>
    </w:p>
    <w:sectPr w:rsidR="00891D97" w:rsidRPr="00891D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91216"/>
    <w:multiLevelType w:val="hybridMultilevel"/>
    <w:tmpl w:val="26224F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E98"/>
    <w:rsid w:val="00125B22"/>
    <w:rsid w:val="001B3181"/>
    <w:rsid w:val="001C6E11"/>
    <w:rsid w:val="001E1A36"/>
    <w:rsid w:val="001F2D2C"/>
    <w:rsid w:val="00240DBC"/>
    <w:rsid w:val="002535E1"/>
    <w:rsid w:val="002908BF"/>
    <w:rsid w:val="002B166F"/>
    <w:rsid w:val="002B5E5D"/>
    <w:rsid w:val="002E57DE"/>
    <w:rsid w:val="002E5C88"/>
    <w:rsid w:val="003D6425"/>
    <w:rsid w:val="00452803"/>
    <w:rsid w:val="00482E98"/>
    <w:rsid w:val="004C2979"/>
    <w:rsid w:val="00501CCB"/>
    <w:rsid w:val="005A16B8"/>
    <w:rsid w:val="006537CF"/>
    <w:rsid w:val="006842E2"/>
    <w:rsid w:val="00765D15"/>
    <w:rsid w:val="00776929"/>
    <w:rsid w:val="00846F99"/>
    <w:rsid w:val="00891D97"/>
    <w:rsid w:val="009B3010"/>
    <w:rsid w:val="00AC0903"/>
    <w:rsid w:val="00BF3E66"/>
    <w:rsid w:val="00CE4DB3"/>
    <w:rsid w:val="00D34C97"/>
    <w:rsid w:val="00D433A6"/>
    <w:rsid w:val="00DC37BC"/>
    <w:rsid w:val="00DE0EE9"/>
    <w:rsid w:val="00DF2540"/>
    <w:rsid w:val="00E13C6A"/>
    <w:rsid w:val="00E14B34"/>
    <w:rsid w:val="00F85115"/>
    <w:rsid w:val="00FA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031CD"/>
  <w15:chartTrackingRefBased/>
  <w15:docId w15:val="{46ADEBAD-4D35-48F1-B9D6-CCF140413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C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31</cp:revision>
  <dcterms:created xsi:type="dcterms:W3CDTF">2020-01-21T16:31:00Z</dcterms:created>
  <dcterms:modified xsi:type="dcterms:W3CDTF">2020-01-23T17:45:00Z</dcterms:modified>
</cp:coreProperties>
</file>