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7A" w:rsidRDefault="008F047A">
      <w:bookmarkStart w:id="0" w:name="_GoBack"/>
      <w:bookmarkEnd w:id="0"/>
      <w:r>
        <w:t>Film 1000 Midterm Review</w:t>
      </w:r>
    </w:p>
    <w:p w:rsidR="008F047A" w:rsidRDefault="008F047A">
      <w:r>
        <w:t>Elliptical Editing: when the passage of time has happened in editing but it hasn’t been implied.</w:t>
      </w:r>
    </w:p>
    <w:p w:rsidR="008F047A" w:rsidRDefault="008F047A">
      <w:r>
        <w:t xml:space="preserve">Directional Flow: refers to graphic patterns set up in frame/by camera movement (all action follows same direction) </w:t>
      </w:r>
    </w:p>
    <w:p w:rsidR="008F047A" w:rsidRDefault="008F047A">
      <w:r>
        <w:t>Vs.</w:t>
      </w:r>
    </w:p>
    <w:p w:rsidR="008F047A" w:rsidRDefault="008F047A">
      <w:r>
        <w:t xml:space="preserve">Screen Direction: </w:t>
      </w:r>
    </w:p>
    <w:p w:rsidR="008F047A" w:rsidRDefault="008F047A">
      <w:r>
        <w:t>Style: the repeated uses of film techniques/ to group certain films together</w:t>
      </w:r>
    </w:p>
    <w:p w:rsidR="008F047A" w:rsidRDefault="008F047A">
      <w:r>
        <w:t xml:space="preserve">Technique: any aspect of the film medium that can be chosen or manipulated </w:t>
      </w:r>
    </w:p>
    <w:p w:rsidR="008F047A" w:rsidRDefault="008F047A">
      <w:r>
        <w:t>Stylistic System: a pattern and significant use of techniques through which meaning is organized in a film</w:t>
      </w:r>
    </w:p>
    <w:p w:rsidR="008F047A" w:rsidRDefault="008F047A" w:rsidP="008F047A">
      <w:pPr>
        <w:pStyle w:val="ListParagraph"/>
        <w:numPr>
          <w:ilvl w:val="0"/>
          <w:numId w:val="1"/>
        </w:numPr>
      </w:pPr>
      <w:r>
        <w:t>How any part of the technique is manipulated in order to create meaning/illicit a response from the audience</w:t>
      </w:r>
    </w:p>
    <w:p w:rsidR="008F047A" w:rsidRDefault="008F047A" w:rsidP="008F047A">
      <w:r>
        <w:t>Running Time: the complete length of a film from start to finish including credits</w:t>
      </w:r>
    </w:p>
    <w:p w:rsidR="002E699A" w:rsidRDefault="002E699A" w:rsidP="008F047A">
      <w:r>
        <w:t xml:space="preserve">Protagonist: the character who is the focus of the film </w:t>
      </w:r>
    </w:p>
    <w:p w:rsidR="002E699A" w:rsidRDefault="002E699A" w:rsidP="008F047A">
      <w:r>
        <w:t xml:space="preserve">Experimental vs. Avant </w:t>
      </w:r>
      <w:proofErr w:type="spellStart"/>
      <w:r>
        <w:t>Garde</w:t>
      </w:r>
      <w:proofErr w:type="spellEnd"/>
      <w:r>
        <w:t xml:space="preserve">: </w:t>
      </w:r>
    </w:p>
    <w:p w:rsidR="002E699A" w:rsidRDefault="002E699A" w:rsidP="002E699A">
      <w:pPr>
        <w:pStyle w:val="ListParagraph"/>
        <w:numPr>
          <w:ilvl w:val="0"/>
          <w:numId w:val="1"/>
        </w:numPr>
      </w:pPr>
      <w:r>
        <w:t xml:space="preserve">Avant </w:t>
      </w:r>
      <w:proofErr w:type="spellStart"/>
      <w:r>
        <w:t>garde</w:t>
      </w:r>
      <w:proofErr w:type="spellEnd"/>
      <w:r>
        <w:t xml:space="preserve"> plays with conventions of a film (taking what we usually expect and flipping it on its head) </w:t>
      </w:r>
      <w:proofErr w:type="spellStart"/>
      <w:r>
        <w:t>Vivra</w:t>
      </w:r>
      <w:proofErr w:type="spellEnd"/>
      <w:r>
        <w:t xml:space="preserve"> Sa Vie -&gt; attempting to reach an audience to relay their personal perception</w:t>
      </w:r>
    </w:p>
    <w:p w:rsidR="002E699A" w:rsidRDefault="002E699A" w:rsidP="002E699A">
      <w:pPr>
        <w:pStyle w:val="ListParagraph"/>
        <w:numPr>
          <w:ilvl w:val="0"/>
          <w:numId w:val="1"/>
        </w:numPr>
      </w:pPr>
      <w:r>
        <w:t xml:space="preserve">Experimental is more about playing about/manipulating the physical film strip -&gt; very personal, no audience </w:t>
      </w:r>
    </w:p>
    <w:p w:rsidR="002E699A" w:rsidRDefault="002E699A" w:rsidP="002E699A">
      <w:r>
        <w:t>Non-Diegetic Inserts: title cards -&gt; something there just for the audience</w:t>
      </w:r>
    </w:p>
    <w:p w:rsidR="002E699A" w:rsidRDefault="002E699A" w:rsidP="002E699A">
      <w:r>
        <w:t>Match on Action: the continuity of cutting that splices two different views of the same action</w:t>
      </w:r>
    </w:p>
    <w:p w:rsidR="00966E05" w:rsidRDefault="00966E05" w:rsidP="002E699A">
      <w:r>
        <w:t>Narrative form: how the events are related to each other</w:t>
      </w:r>
    </w:p>
    <w:p w:rsidR="00966E05" w:rsidRDefault="00966E05" w:rsidP="002E699A">
      <w:r>
        <w:t>Jump Cut: there is no transition between one scene and a new one</w:t>
      </w:r>
    </w:p>
    <w:p w:rsidR="00966E05" w:rsidRDefault="00966E05" w:rsidP="002E699A">
      <w:r>
        <w:t xml:space="preserve">Intercutting: intellectual montage </w:t>
      </w:r>
    </w:p>
    <w:p w:rsidR="00966E05" w:rsidRDefault="00966E05" w:rsidP="002E699A">
      <w:r>
        <w:t>Experienced Time: how the passage of time is portrayed in a film</w:t>
      </w:r>
    </w:p>
    <w:sectPr w:rsidR="00966E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62504"/>
    <w:multiLevelType w:val="hybridMultilevel"/>
    <w:tmpl w:val="58808248"/>
    <w:lvl w:ilvl="0" w:tplc="875686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47A"/>
    <w:rsid w:val="00002CA6"/>
    <w:rsid w:val="0003182B"/>
    <w:rsid w:val="000348D4"/>
    <w:rsid w:val="00036536"/>
    <w:rsid w:val="0004499D"/>
    <w:rsid w:val="000516E4"/>
    <w:rsid w:val="000537CC"/>
    <w:rsid w:val="0006099F"/>
    <w:rsid w:val="0008467A"/>
    <w:rsid w:val="000C1844"/>
    <w:rsid w:val="00106908"/>
    <w:rsid w:val="001132B0"/>
    <w:rsid w:val="001717F0"/>
    <w:rsid w:val="001802A5"/>
    <w:rsid w:val="001A603B"/>
    <w:rsid w:val="00203EC2"/>
    <w:rsid w:val="002064E7"/>
    <w:rsid w:val="00206CAF"/>
    <w:rsid w:val="002134C9"/>
    <w:rsid w:val="0021479C"/>
    <w:rsid w:val="00223552"/>
    <w:rsid w:val="0026411F"/>
    <w:rsid w:val="00292099"/>
    <w:rsid w:val="00293D88"/>
    <w:rsid w:val="002A216C"/>
    <w:rsid w:val="002C705F"/>
    <w:rsid w:val="002D5842"/>
    <w:rsid w:val="002D6400"/>
    <w:rsid w:val="002E3358"/>
    <w:rsid w:val="002E699A"/>
    <w:rsid w:val="00313235"/>
    <w:rsid w:val="00320CF6"/>
    <w:rsid w:val="00327A77"/>
    <w:rsid w:val="00347D36"/>
    <w:rsid w:val="003520F1"/>
    <w:rsid w:val="0036279C"/>
    <w:rsid w:val="00376E85"/>
    <w:rsid w:val="0039574C"/>
    <w:rsid w:val="003B20A9"/>
    <w:rsid w:val="003B6B7C"/>
    <w:rsid w:val="003C1631"/>
    <w:rsid w:val="003E4715"/>
    <w:rsid w:val="003F7123"/>
    <w:rsid w:val="004170DE"/>
    <w:rsid w:val="004432CB"/>
    <w:rsid w:val="004527AD"/>
    <w:rsid w:val="00460CE1"/>
    <w:rsid w:val="004678FD"/>
    <w:rsid w:val="004749B1"/>
    <w:rsid w:val="00487B50"/>
    <w:rsid w:val="004A362B"/>
    <w:rsid w:val="004C57FF"/>
    <w:rsid w:val="004F2E00"/>
    <w:rsid w:val="0054774E"/>
    <w:rsid w:val="005533C9"/>
    <w:rsid w:val="00555395"/>
    <w:rsid w:val="005668C3"/>
    <w:rsid w:val="0058023C"/>
    <w:rsid w:val="00586CF6"/>
    <w:rsid w:val="005B6C5B"/>
    <w:rsid w:val="005F1009"/>
    <w:rsid w:val="00624A6D"/>
    <w:rsid w:val="006256B8"/>
    <w:rsid w:val="00634356"/>
    <w:rsid w:val="00637B5F"/>
    <w:rsid w:val="006727C1"/>
    <w:rsid w:val="00675EEC"/>
    <w:rsid w:val="00690FC0"/>
    <w:rsid w:val="006B3408"/>
    <w:rsid w:val="006C61A4"/>
    <w:rsid w:val="0073117A"/>
    <w:rsid w:val="0073213E"/>
    <w:rsid w:val="00757327"/>
    <w:rsid w:val="007664CF"/>
    <w:rsid w:val="00787168"/>
    <w:rsid w:val="007E00BF"/>
    <w:rsid w:val="007F131C"/>
    <w:rsid w:val="007F271D"/>
    <w:rsid w:val="007F51E5"/>
    <w:rsid w:val="00831E2D"/>
    <w:rsid w:val="008346C6"/>
    <w:rsid w:val="00865811"/>
    <w:rsid w:val="00880D13"/>
    <w:rsid w:val="00882BCE"/>
    <w:rsid w:val="00895B89"/>
    <w:rsid w:val="00896353"/>
    <w:rsid w:val="008C2370"/>
    <w:rsid w:val="008D78E4"/>
    <w:rsid w:val="008E246E"/>
    <w:rsid w:val="008F047A"/>
    <w:rsid w:val="008F09E5"/>
    <w:rsid w:val="0091688A"/>
    <w:rsid w:val="0092783D"/>
    <w:rsid w:val="009349EC"/>
    <w:rsid w:val="0093608C"/>
    <w:rsid w:val="0095514E"/>
    <w:rsid w:val="00966E05"/>
    <w:rsid w:val="00976DE1"/>
    <w:rsid w:val="00985DE0"/>
    <w:rsid w:val="0099358E"/>
    <w:rsid w:val="009A47D9"/>
    <w:rsid w:val="009B4929"/>
    <w:rsid w:val="009B780F"/>
    <w:rsid w:val="009F4847"/>
    <w:rsid w:val="00A227F9"/>
    <w:rsid w:val="00A22AA5"/>
    <w:rsid w:val="00A269F2"/>
    <w:rsid w:val="00A33733"/>
    <w:rsid w:val="00A92F85"/>
    <w:rsid w:val="00AA7EFF"/>
    <w:rsid w:val="00AD701B"/>
    <w:rsid w:val="00AE1340"/>
    <w:rsid w:val="00AE2747"/>
    <w:rsid w:val="00AF1334"/>
    <w:rsid w:val="00AF154C"/>
    <w:rsid w:val="00AF3AC7"/>
    <w:rsid w:val="00AF3BCD"/>
    <w:rsid w:val="00B063EA"/>
    <w:rsid w:val="00B20315"/>
    <w:rsid w:val="00B322FE"/>
    <w:rsid w:val="00B60083"/>
    <w:rsid w:val="00B86888"/>
    <w:rsid w:val="00B86E8A"/>
    <w:rsid w:val="00B90C28"/>
    <w:rsid w:val="00BA1247"/>
    <w:rsid w:val="00BC56A8"/>
    <w:rsid w:val="00BC5E9E"/>
    <w:rsid w:val="00BC732C"/>
    <w:rsid w:val="00BD6057"/>
    <w:rsid w:val="00BF0DD7"/>
    <w:rsid w:val="00BF4C41"/>
    <w:rsid w:val="00C03785"/>
    <w:rsid w:val="00C34682"/>
    <w:rsid w:val="00C70CBF"/>
    <w:rsid w:val="00C97201"/>
    <w:rsid w:val="00CB31BA"/>
    <w:rsid w:val="00CC3C99"/>
    <w:rsid w:val="00CD5E82"/>
    <w:rsid w:val="00CE2740"/>
    <w:rsid w:val="00CE4DE2"/>
    <w:rsid w:val="00CE6A63"/>
    <w:rsid w:val="00CF25A5"/>
    <w:rsid w:val="00CF45A0"/>
    <w:rsid w:val="00D330E8"/>
    <w:rsid w:val="00D36E45"/>
    <w:rsid w:val="00D46040"/>
    <w:rsid w:val="00DB6F36"/>
    <w:rsid w:val="00DC0143"/>
    <w:rsid w:val="00DC4156"/>
    <w:rsid w:val="00E3403A"/>
    <w:rsid w:val="00E564E9"/>
    <w:rsid w:val="00E65023"/>
    <w:rsid w:val="00E975BD"/>
    <w:rsid w:val="00EA3852"/>
    <w:rsid w:val="00EA3DD5"/>
    <w:rsid w:val="00EA3E7E"/>
    <w:rsid w:val="00EB13B4"/>
    <w:rsid w:val="00EC0B6F"/>
    <w:rsid w:val="00EC44B3"/>
    <w:rsid w:val="00EC7205"/>
    <w:rsid w:val="00EE2F58"/>
    <w:rsid w:val="00EE33E8"/>
    <w:rsid w:val="00EE4F10"/>
    <w:rsid w:val="00F144BF"/>
    <w:rsid w:val="00F63E10"/>
    <w:rsid w:val="00F65E1D"/>
    <w:rsid w:val="00F66D60"/>
    <w:rsid w:val="00FA3C83"/>
    <w:rsid w:val="00FB0311"/>
    <w:rsid w:val="00FB181D"/>
    <w:rsid w:val="00FB6124"/>
    <w:rsid w:val="00FD5039"/>
    <w:rsid w:val="00FE097E"/>
    <w:rsid w:val="00FF4384"/>
    <w:rsid w:val="00FF4BEC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8A0F7-51C7-4861-BBE7-9C5D7028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Des Barres</dc:creator>
  <cp:keywords/>
  <dc:description/>
  <cp:lastModifiedBy>Michael Des Barres</cp:lastModifiedBy>
  <cp:revision>1</cp:revision>
  <dcterms:created xsi:type="dcterms:W3CDTF">2013-12-03T00:17:00Z</dcterms:created>
  <dcterms:modified xsi:type="dcterms:W3CDTF">2013-12-10T00:02:00Z</dcterms:modified>
</cp:coreProperties>
</file>