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7FF" w:rsidRDefault="0090079F" w:rsidP="0090079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Italian notes 0ct 2</w:t>
      </w:r>
      <w:r w:rsidRPr="0090079F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nd</w:t>
      </w:r>
    </w:p>
    <w:p w:rsidR="0090079F" w:rsidRDefault="0090079F" w:rsidP="0090079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</w:p>
    <w:bookmarkEnd w:id="0"/>
    <w:p w:rsidR="0090079F" w:rsidRPr="0090079F" w:rsidRDefault="002623BB" w:rsidP="00900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 the quiz: Articles, singular and plural, tenses of verbs,</w:t>
      </w:r>
    </w:p>
    <w:sectPr w:rsidR="0090079F" w:rsidRPr="009007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79F"/>
    <w:rsid w:val="002623BB"/>
    <w:rsid w:val="00670319"/>
    <w:rsid w:val="00835051"/>
    <w:rsid w:val="0090079F"/>
    <w:rsid w:val="00E3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1</cp:revision>
  <dcterms:created xsi:type="dcterms:W3CDTF">2012-10-02T09:36:00Z</dcterms:created>
  <dcterms:modified xsi:type="dcterms:W3CDTF">2012-10-02T11:17:00Z</dcterms:modified>
</cp:coreProperties>
</file>