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1FB" w:rsidRDefault="003A47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January 25</w:t>
      </w:r>
      <w:r w:rsidRPr="003A47A4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>, 2013</w:t>
      </w:r>
    </w:p>
    <w:p w:rsidR="003A47A4" w:rsidRDefault="003A47A4" w:rsidP="003A47A4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r w:rsidRPr="003A47A4">
        <w:rPr>
          <w:rFonts w:ascii="Times New Roman" w:hAnsi="Times New Roman" w:cs="Times New Roman"/>
          <w:sz w:val="28"/>
          <w:szCs w:val="28"/>
          <w:u w:val="single"/>
        </w:rPr>
        <w:t>Law Lecture Week 3- Private Law/ Tort</w:t>
      </w:r>
    </w:p>
    <w:bookmarkEnd w:id="0"/>
    <w:p w:rsidR="003A47A4" w:rsidRDefault="003A47A4" w:rsidP="003A47A4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New truth in sentencing:</w:t>
      </w:r>
    </w:p>
    <w:p w:rsidR="003A47A4" w:rsidRDefault="003A47A4" w:rsidP="003A47A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During 1990’s, became apparent prisons weren’t really dealing with crime, also issues around overrepresentation </w:t>
      </w:r>
    </w:p>
    <w:p w:rsidR="003A47A4" w:rsidRDefault="004C795F" w:rsidP="003A47A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This led to movement towards conditional sentencing </w:t>
      </w:r>
    </w:p>
    <w:p w:rsidR="004C795F" w:rsidRDefault="004C795F" w:rsidP="004C79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Conservatives felt this was inconsistent</w:t>
      </w:r>
    </w:p>
    <w:p w:rsidR="004C795F" w:rsidRDefault="004C795F" w:rsidP="004C79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As a result, the move today is towards minimum sentences </w:t>
      </w:r>
    </w:p>
    <w:p w:rsidR="004C795F" w:rsidRDefault="004C795F" w:rsidP="004C79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Idea of setting consistent sentences for every crime, taking discretion away from judges</w:t>
      </w:r>
    </w:p>
    <w:p w:rsidR="004C795F" w:rsidRDefault="004C795F" w:rsidP="004C795F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Plea Bargaining:</w:t>
      </w:r>
    </w:p>
    <w:p w:rsidR="004C795F" w:rsidRDefault="004C795F" w:rsidP="004C795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Majority of cases nowadays never see trial </w:t>
      </w:r>
    </w:p>
    <w:p w:rsidR="004C795F" w:rsidRDefault="004C795F" w:rsidP="004C795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3 types: pleas for sentencing, plea for charge, plea for fact </w:t>
      </w:r>
      <w:r w:rsidR="00956354">
        <w:rPr>
          <w:rFonts w:ascii="Times New Roman" w:hAnsi="Times New Roman" w:cs="Times New Roman"/>
          <w:szCs w:val="28"/>
        </w:rPr>
        <w:t>(during sentencing, crown agrees to hold certain facts back)</w:t>
      </w:r>
    </w:p>
    <w:p w:rsidR="00956354" w:rsidRDefault="00956354" w:rsidP="004C795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Major cons to this is that crown has complete discretion, and that no records of plea bargaining are kept </w:t>
      </w:r>
    </w:p>
    <w:p w:rsidR="004C795F" w:rsidRDefault="00956354" w:rsidP="00956354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3 types of offences:</w:t>
      </w:r>
    </w:p>
    <w:p w:rsidR="00956354" w:rsidRDefault="00956354" w:rsidP="0095635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Summary- minor crime, can only to jail for up to 6 months and pay no more than a $5,000 fine </w:t>
      </w:r>
      <w:proofErr w:type="spellStart"/>
      <w:r>
        <w:rPr>
          <w:rFonts w:ascii="Times New Roman" w:hAnsi="Times New Roman" w:cs="Times New Roman"/>
          <w:szCs w:val="28"/>
        </w:rPr>
        <w:t>i.e</w:t>
      </w:r>
      <w:proofErr w:type="spellEnd"/>
      <w:r>
        <w:rPr>
          <w:rFonts w:ascii="Times New Roman" w:hAnsi="Times New Roman" w:cs="Times New Roman"/>
          <w:szCs w:val="28"/>
        </w:rPr>
        <w:t xml:space="preserve"> possession </w:t>
      </w:r>
    </w:p>
    <w:p w:rsidR="00956354" w:rsidRDefault="00956354" w:rsidP="0095635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Indictable- more serious offences like murder, have no limits towards penalty </w:t>
      </w:r>
    </w:p>
    <w:p w:rsidR="00956354" w:rsidRDefault="00956354" w:rsidP="0095635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8"/>
        </w:rPr>
      </w:pPr>
      <w:r w:rsidRPr="00956354">
        <w:rPr>
          <w:rFonts w:ascii="Times New Roman" w:hAnsi="Times New Roman" w:cs="Times New Roman"/>
          <w:szCs w:val="28"/>
        </w:rPr>
        <w:t>Hybrid- majority of offences, left to crown prosecutor to decide whether to charge a summary or indictable offe</w:t>
      </w:r>
      <w:r>
        <w:rPr>
          <w:rFonts w:ascii="Times New Roman" w:hAnsi="Times New Roman" w:cs="Times New Roman"/>
          <w:szCs w:val="28"/>
        </w:rPr>
        <w:t>nce, immense discretion left to the crown</w:t>
      </w:r>
    </w:p>
    <w:p w:rsidR="00956354" w:rsidRDefault="006D041E" w:rsidP="00956354">
      <w:pPr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Systemic Failures?</w:t>
      </w:r>
      <w:proofErr w:type="gramEnd"/>
    </w:p>
    <w:p w:rsidR="006D041E" w:rsidRDefault="006D041E" w:rsidP="006D041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Civil law options- </w:t>
      </w:r>
      <w:proofErr w:type="spellStart"/>
      <w:r>
        <w:rPr>
          <w:rFonts w:ascii="Times New Roman" w:hAnsi="Times New Roman" w:cs="Times New Roman"/>
          <w:szCs w:val="28"/>
        </w:rPr>
        <w:t>jane</w:t>
      </w:r>
      <w:proofErr w:type="spellEnd"/>
      <w:r>
        <w:rPr>
          <w:rFonts w:ascii="Times New Roman" w:hAnsi="Times New Roman" w:cs="Times New Roman"/>
          <w:szCs w:val="28"/>
        </w:rPr>
        <w:t xml:space="preserve"> doe case</w:t>
      </w:r>
    </w:p>
    <w:p w:rsidR="006D041E" w:rsidRDefault="006D041E" w:rsidP="006D041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Balcony rapist during the 80s </w:t>
      </w:r>
    </w:p>
    <w:p w:rsidR="006D041E" w:rsidRDefault="006D041E" w:rsidP="006D041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Instead of warning people in the area, police chose to pursue the offender on their own</w:t>
      </w:r>
    </w:p>
    <w:p w:rsidR="006D041E" w:rsidRDefault="006D041E" w:rsidP="006D041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Thought telling women would make them hysterical </w:t>
      </w:r>
    </w:p>
    <w:p w:rsidR="006D041E" w:rsidRDefault="006D041E" w:rsidP="006D041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Jane doe was raped, and she found out that the police were negligent</w:t>
      </w:r>
    </w:p>
    <w:p w:rsidR="006D041E" w:rsidRDefault="006D041E" w:rsidP="006D041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She ended up suing them civilly and won</w:t>
      </w:r>
    </w:p>
    <w:p w:rsidR="006D041E" w:rsidRDefault="006D041E" w:rsidP="006D041E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Order:</w:t>
      </w:r>
    </w:p>
    <w:p w:rsidR="006D041E" w:rsidRDefault="006D041E" w:rsidP="006D041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Cs w:val="28"/>
        </w:rPr>
      </w:pPr>
      <w:r w:rsidRPr="006D041E">
        <w:rPr>
          <w:rFonts w:ascii="Times New Roman" w:hAnsi="Times New Roman" w:cs="Times New Roman"/>
          <w:szCs w:val="28"/>
        </w:rPr>
        <w:t xml:space="preserve">Hunt- law creates categories of what is right and what is wrong </w:t>
      </w:r>
      <w:r>
        <w:rPr>
          <w:rFonts w:ascii="Times New Roman" w:hAnsi="Times New Roman" w:cs="Times New Roman"/>
          <w:szCs w:val="28"/>
        </w:rPr>
        <w:t>, about social order</w:t>
      </w:r>
    </w:p>
    <w:p w:rsidR="006D041E" w:rsidRDefault="006D041E" w:rsidP="006D041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Law is about securing our consent </w:t>
      </w:r>
    </w:p>
    <w:p w:rsidR="006D041E" w:rsidRDefault="006D041E" w:rsidP="006D041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Order is key now because capitalism requires ordering and consistency/ predictability </w:t>
      </w:r>
    </w:p>
    <w:p w:rsidR="006D041E" w:rsidRDefault="006D041E" w:rsidP="006D041E">
      <w:pPr>
        <w:rPr>
          <w:rFonts w:ascii="Times New Roman" w:hAnsi="Times New Roman" w:cs="Times New Roman"/>
          <w:szCs w:val="28"/>
        </w:rPr>
      </w:pPr>
    </w:p>
    <w:p w:rsidR="006D041E" w:rsidRDefault="006D041E" w:rsidP="006D041E">
      <w:pPr>
        <w:rPr>
          <w:rFonts w:ascii="Times New Roman" w:hAnsi="Times New Roman" w:cs="Times New Roman"/>
          <w:szCs w:val="28"/>
        </w:rPr>
      </w:pPr>
    </w:p>
    <w:p w:rsidR="006D041E" w:rsidRDefault="006D041E" w:rsidP="006D041E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>Tort law:</w:t>
      </w:r>
    </w:p>
    <w:p w:rsidR="006D041E" w:rsidRDefault="006D041E" w:rsidP="006D041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Generally refers to idea that private law does not involve state intervention </w:t>
      </w:r>
    </w:p>
    <w:p w:rsidR="006D041E" w:rsidRDefault="006D041E" w:rsidP="006D041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Wrongs against legal individuals </w:t>
      </w:r>
    </w:p>
    <w:p w:rsidR="00110985" w:rsidRDefault="00110985" w:rsidP="006D041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Rules around tort law and different in every province </w:t>
      </w:r>
    </w:p>
    <w:p w:rsidR="00110985" w:rsidRDefault="00110985" w:rsidP="00110985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Contract </w:t>
      </w:r>
      <w:proofErr w:type="spellStart"/>
      <w:r>
        <w:rPr>
          <w:rFonts w:ascii="Times New Roman" w:hAnsi="Times New Roman" w:cs="Times New Roman"/>
          <w:szCs w:val="28"/>
        </w:rPr>
        <w:t>vs</w:t>
      </w:r>
      <w:proofErr w:type="spellEnd"/>
      <w:r>
        <w:rPr>
          <w:rFonts w:ascii="Times New Roman" w:hAnsi="Times New Roman" w:cs="Times New Roman"/>
          <w:szCs w:val="28"/>
        </w:rPr>
        <w:t xml:space="preserve"> tort:</w:t>
      </w:r>
    </w:p>
    <w:p w:rsidR="00600630" w:rsidRPr="00600630" w:rsidRDefault="00600630" w:rsidP="0060063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**</w:t>
      </w:r>
      <w:r w:rsidR="00110985">
        <w:rPr>
          <w:rFonts w:ascii="Times New Roman" w:hAnsi="Times New Roman" w:cs="Times New Roman"/>
          <w:szCs w:val="28"/>
        </w:rPr>
        <w:t xml:space="preserve">Difference between contract and tort is that suing over a contract means you are suing over a disappointment of expectations, while suing in tort you </w:t>
      </w:r>
      <w:r>
        <w:rPr>
          <w:rFonts w:ascii="Times New Roman" w:hAnsi="Times New Roman" w:cs="Times New Roman"/>
          <w:szCs w:val="28"/>
        </w:rPr>
        <w:t>have to sue over actual damages**</w:t>
      </w:r>
    </w:p>
    <w:p w:rsidR="00600630" w:rsidRDefault="00600630" w:rsidP="00600630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Goal of tort law:</w:t>
      </w:r>
    </w:p>
    <w:p w:rsidR="00600630" w:rsidRDefault="00600630" w:rsidP="0060063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No moral blameworthiness in tort law</w:t>
      </w:r>
    </w:p>
    <w:p w:rsidR="00600630" w:rsidRDefault="00600630" w:rsidP="0060063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Guilty beyond a balance of probability </w:t>
      </w:r>
    </w:p>
    <w:p w:rsidR="00600630" w:rsidRDefault="00EB048D" w:rsidP="00600630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Claim in negligence:</w:t>
      </w:r>
    </w:p>
    <w:p w:rsidR="00EB048D" w:rsidRDefault="00EB048D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Idea of what a reasonable person would or would not do</w:t>
      </w:r>
    </w:p>
    <w:p w:rsidR="00EB048D" w:rsidRDefault="00EB048D" w:rsidP="00EB048D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Who is our ‘neighbour”?</w:t>
      </w:r>
    </w:p>
    <w:p w:rsidR="00EB048D" w:rsidRDefault="00EB048D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***exam questions on this slide***</w:t>
      </w:r>
    </w:p>
    <w:p w:rsidR="00EB048D" w:rsidRDefault="00EB048D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Donoghue </w:t>
      </w:r>
      <w:proofErr w:type="spellStart"/>
      <w:r>
        <w:rPr>
          <w:rFonts w:ascii="Times New Roman" w:hAnsi="Times New Roman" w:cs="Times New Roman"/>
          <w:szCs w:val="28"/>
        </w:rPr>
        <w:t>vs</w:t>
      </w:r>
      <w:proofErr w:type="spellEnd"/>
      <w:r>
        <w:rPr>
          <w:rFonts w:ascii="Times New Roman" w:hAnsi="Times New Roman" w:cs="Times New Roman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Cs w:val="28"/>
        </w:rPr>
        <w:t>stephenson</w:t>
      </w:r>
      <w:proofErr w:type="spellEnd"/>
    </w:p>
    <w:p w:rsidR="00EB048D" w:rsidRDefault="00EB048D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A women went out with her friend for food, the friend buys her a </w:t>
      </w:r>
      <w:proofErr w:type="spellStart"/>
      <w:r>
        <w:rPr>
          <w:rFonts w:ascii="Times New Roman" w:hAnsi="Times New Roman" w:cs="Times New Roman"/>
          <w:szCs w:val="28"/>
        </w:rPr>
        <w:t>gingerbeer</w:t>
      </w:r>
      <w:proofErr w:type="spellEnd"/>
      <w:r>
        <w:rPr>
          <w:rFonts w:ascii="Times New Roman" w:hAnsi="Times New Roman" w:cs="Times New Roman"/>
          <w:szCs w:val="28"/>
        </w:rPr>
        <w:t xml:space="preserve"> float, upon finishing it she discovers there was a decomposing snail in it</w:t>
      </w:r>
    </w:p>
    <w:p w:rsidR="00EB048D" w:rsidRDefault="00EB048D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She claims she got </w:t>
      </w:r>
      <w:proofErr w:type="spellStart"/>
      <w:r>
        <w:rPr>
          <w:rFonts w:ascii="Times New Roman" w:hAnsi="Times New Roman" w:cs="Times New Roman"/>
          <w:szCs w:val="28"/>
        </w:rPr>
        <w:t>gastral</w:t>
      </w:r>
      <w:proofErr w:type="spellEnd"/>
      <w:r>
        <w:rPr>
          <w:rFonts w:ascii="Times New Roman" w:hAnsi="Times New Roman" w:cs="Times New Roman"/>
          <w:szCs w:val="28"/>
        </w:rPr>
        <w:t xml:space="preserve"> problems from drinking it, ends up suing the manufacturer of the beer</w:t>
      </w:r>
    </w:p>
    <w:p w:rsidR="00EB048D" w:rsidRDefault="00EB048D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Manufacturer claims they don’t owe a duty to the women consuming the drink, but to the distributer </w:t>
      </w:r>
    </w:p>
    <w:p w:rsidR="00EB048D" w:rsidRDefault="00EB048D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Up till this point, manufacturers didn’t owe a duty to consumer</w:t>
      </w:r>
    </w:p>
    <w:p w:rsidR="00EB048D" w:rsidRDefault="00EB048D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Decided that manufacturers did owe a duty to their consumers </w:t>
      </w:r>
    </w:p>
    <w:p w:rsidR="0071311B" w:rsidRDefault="0071311B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Mustapha v. </w:t>
      </w:r>
      <w:proofErr w:type="spellStart"/>
      <w:r>
        <w:rPr>
          <w:rFonts w:ascii="Times New Roman" w:hAnsi="Times New Roman" w:cs="Times New Roman"/>
          <w:szCs w:val="28"/>
        </w:rPr>
        <w:t>Culligan</w:t>
      </w:r>
      <w:proofErr w:type="spellEnd"/>
    </w:p>
    <w:p w:rsidR="00EB048D" w:rsidRDefault="0071311B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Mustapha had been buying </w:t>
      </w:r>
      <w:proofErr w:type="spellStart"/>
      <w:r>
        <w:rPr>
          <w:rFonts w:ascii="Times New Roman" w:hAnsi="Times New Roman" w:cs="Times New Roman"/>
          <w:szCs w:val="28"/>
        </w:rPr>
        <w:t>culligan</w:t>
      </w:r>
      <w:proofErr w:type="spellEnd"/>
      <w:r>
        <w:rPr>
          <w:rFonts w:ascii="Times New Roman" w:hAnsi="Times New Roman" w:cs="Times New Roman"/>
          <w:szCs w:val="28"/>
        </w:rPr>
        <w:t xml:space="preserve"> water</w:t>
      </w:r>
    </w:p>
    <w:p w:rsidR="0071311B" w:rsidRDefault="0071311B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In one of the bottles of his water he had delivered, there were dead fly’s in it</w:t>
      </w:r>
    </w:p>
    <w:p w:rsidR="0071311B" w:rsidRDefault="0071311B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This grosses him out and is distraught by this, after this point he </w:t>
      </w:r>
      <w:proofErr w:type="spellStart"/>
      <w:r>
        <w:rPr>
          <w:rFonts w:ascii="Times New Roman" w:hAnsi="Times New Roman" w:cs="Times New Roman"/>
          <w:szCs w:val="28"/>
        </w:rPr>
        <w:t>cant</w:t>
      </w:r>
      <w:proofErr w:type="spellEnd"/>
      <w:r>
        <w:rPr>
          <w:rFonts w:ascii="Times New Roman" w:hAnsi="Times New Roman" w:cs="Times New Roman"/>
          <w:szCs w:val="28"/>
        </w:rPr>
        <w:t xml:space="preserve"> drink water anymore and he loses his business=life ruined</w:t>
      </w:r>
    </w:p>
    <w:p w:rsidR="0071311B" w:rsidRDefault="0071311B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He sues </w:t>
      </w:r>
      <w:proofErr w:type="spellStart"/>
      <w:r>
        <w:rPr>
          <w:rFonts w:ascii="Times New Roman" w:hAnsi="Times New Roman" w:cs="Times New Roman"/>
          <w:szCs w:val="28"/>
        </w:rPr>
        <w:t>culligan</w:t>
      </w:r>
      <w:proofErr w:type="spellEnd"/>
      <w:r>
        <w:rPr>
          <w:rFonts w:ascii="Times New Roman" w:hAnsi="Times New Roman" w:cs="Times New Roman"/>
          <w:szCs w:val="28"/>
        </w:rPr>
        <w:t xml:space="preserve"> water, at trial, judges find in his favour</w:t>
      </w:r>
    </w:p>
    <w:p w:rsidR="0071311B" w:rsidRDefault="0071311B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When reaches supreme court, they decide that </w:t>
      </w:r>
      <w:proofErr w:type="spellStart"/>
      <w:r>
        <w:rPr>
          <w:rFonts w:ascii="Times New Roman" w:hAnsi="Times New Roman" w:cs="Times New Roman"/>
          <w:szCs w:val="28"/>
        </w:rPr>
        <w:t>culligan</w:t>
      </w:r>
      <w:proofErr w:type="spellEnd"/>
      <w:r>
        <w:rPr>
          <w:rFonts w:ascii="Times New Roman" w:hAnsi="Times New Roman" w:cs="Times New Roman"/>
          <w:szCs w:val="28"/>
        </w:rPr>
        <w:t xml:space="preserve"> water should have made sure this didn’t happen, but that </w:t>
      </w:r>
      <w:proofErr w:type="spellStart"/>
      <w:r>
        <w:rPr>
          <w:rFonts w:ascii="Times New Roman" w:hAnsi="Times New Roman" w:cs="Times New Roman"/>
          <w:szCs w:val="28"/>
        </w:rPr>
        <w:t>culligan</w:t>
      </w:r>
      <w:proofErr w:type="spellEnd"/>
      <w:r>
        <w:rPr>
          <w:rFonts w:ascii="Times New Roman" w:hAnsi="Times New Roman" w:cs="Times New Roman"/>
          <w:szCs w:val="28"/>
        </w:rPr>
        <w:t xml:space="preserve"> water could not have possibly foreseen such damages, a reasonable person would not have reacted in the way that Mustafa did</w:t>
      </w:r>
    </w:p>
    <w:p w:rsidR="0071311B" w:rsidRDefault="0071311B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Childs v. </w:t>
      </w:r>
      <w:proofErr w:type="spellStart"/>
      <w:r>
        <w:rPr>
          <w:rFonts w:ascii="Times New Roman" w:hAnsi="Times New Roman" w:cs="Times New Roman"/>
          <w:szCs w:val="28"/>
        </w:rPr>
        <w:t>desormeux</w:t>
      </w:r>
      <w:proofErr w:type="spellEnd"/>
      <w:r>
        <w:rPr>
          <w:rFonts w:ascii="Times New Roman" w:hAnsi="Times New Roman" w:cs="Times New Roman"/>
          <w:szCs w:val="28"/>
        </w:rPr>
        <w:t xml:space="preserve"> </w:t>
      </w:r>
    </w:p>
    <w:p w:rsidR="0071311B" w:rsidRDefault="0071311B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Hosts hold new </w:t>
      </w:r>
      <w:proofErr w:type="spellStart"/>
      <w:r>
        <w:rPr>
          <w:rFonts w:ascii="Times New Roman" w:hAnsi="Times New Roman" w:cs="Times New Roman"/>
          <w:szCs w:val="28"/>
        </w:rPr>
        <w:t>years</w:t>
      </w:r>
      <w:proofErr w:type="spellEnd"/>
      <w:r>
        <w:rPr>
          <w:rFonts w:ascii="Times New Roman" w:hAnsi="Times New Roman" w:cs="Times New Roman"/>
          <w:szCs w:val="28"/>
        </w:rPr>
        <w:t xml:space="preserve"> eve party, </w:t>
      </w:r>
      <w:proofErr w:type="spellStart"/>
      <w:r>
        <w:rPr>
          <w:rFonts w:ascii="Times New Roman" w:hAnsi="Times New Roman" w:cs="Times New Roman"/>
          <w:szCs w:val="28"/>
        </w:rPr>
        <w:t>byob</w:t>
      </w:r>
      <w:proofErr w:type="spellEnd"/>
    </w:p>
    <w:p w:rsidR="0071311B" w:rsidRDefault="0071311B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Hosts don’t provide alcohol</w:t>
      </w:r>
    </w:p>
    <w:p w:rsidR="0071311B" w:rsidRDefault="0071311B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proofErr w:type="spellStart"/>
      <w:r>
        <w:rPr>
          <w:rFonts w:ascii="Times New Roman" w:hAnsi="Times New Roman" w:cs="Times New Roman"/>
          <w:szCs w:val="28"/>
        </w:rPr>
        <w:t>Desormeux</w:t>
      </w:r>
      <w:proofErr w:type="spellEnd"/>
      <w:r>
        <w:rPr>
          <w:rFonts w:ascii="Times New Roman" w:hAnsi="Times New Roman" w:cs="Times New Roman"/>
          <w:szCs w:val="28"/>
        </w:rPr>
        <w:t xml:space="preserve"> shows up, gets drunk, upon leaving, hosts ask if he is ok, which he confirms</w:t>
      </w:r>
    </w:p>
    <w:p w:rsidR="0071311B" w:rsidRDefault="0071311B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He ends up getting in a car accident, killing/ injuring </w:t>
      </w:r>
    </w:p>
    <w:p w:rsidR="0071311B" w:rsidRDefault="0071311B" w:rsidP="00EB048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Are hosts responsible for his actions?</w:t>
      </w:r>
    </w:p>
    <w:p w:rsidR="0071311B" w:rsidRDefault="0071311B" w:rsidP="00326EA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>In this case, supreme court found they weren’t responsible</w:t>
      </w:r>
      <w:r w:rsidR="00326EA8">
        <w:rPr>
          <w:rFonts w:ascii="Times New Roman" w:hAnsi="Times New Roman" w:cs="Times New Roman"/>
          <w:szCs w:val="28"/>
        </w:rPr>
        <w:t xml:space="preserve">,  hosts don’t owe duty to users of public roads, even though they could have reasonably foreseen such actions </w:t>
      </w:r>
    </w:p>
    <w:p w:rsidR="00326EA8" w:rsidRPr="00326EA8" w:rsidRDefault="00326EA8" w:rsidP="00326EA8">
      <w:pPr>
        <w:rPr>
          <w:rFonts w:ascii="Times New Roman" w:hAnsi="Times New Roman" w:cs="Times New Roman"/>
          <w:szCs w:val="28"/>
        </w:rPr>
      </w:pPr>
    </w:p>
    <w:p w:rsidR="00110985" w:rsidRPr="00600630" w:rsidRDefault="00110985" w:rsidP="00600630">
      <w:pPr>
        <w:rPr>
          <w:rFonts w:ascii="Times New Roman" w:hAnsi="Times New Roman" w:cs="Times New Roman"/>
          <w:szCs w:val="28"/>
        </w:rPr>
      </w:pPr>
    </w:p>
    <w:p w:rsidR="006D041E" w:rsidRPr="00110985" w:rsidRDefault="006D041E" w:rsidP="00110985">
      <w:pPr>
        <w:rPr>
          <w:rFonts w:ascii="Times New Roman" w:hAnsi="Times New Roman" w:cs="Times New Roman"/>
          <w:szCs w:val="28"/>
        </w:rPr>
      </w:pPr>
    </w:p>
    <w:sectPr w:rsidR="006D041E" w:rsidRPr="001109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FD3"/>
    <w:multiLevelType w:val="hybridMultilevel"/>
    <w:tmpl w:val="127217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521DB"/>
    <w:multiLevelType w:val="hybridMultilevel"/>
    <w:tmpl w:val="02A033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AF30D9"/>
    <w:multiLevelType w:val="hybridMultilevel"/>
    <w:tmpl w:val="7F66FC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C629C5"/>
    <w:multiLevelType w:val="hybridMultilevel"/>
    <w:tmpl w:val="612E81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D1C1E"/>
    <w:multiLevelType w:val="hybridMultilevel"/>
    <w:tmpl w:val="9F1A2B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0234C8"/>
    <w:multiLevelType w:val="hybridMultilevel"/>
    <w:tmpl w:val="5B5074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A230D0"/>
    <w:multiLevelType w:val="hybridMultilevel"/>
    <w:tmpl w:val="A69A0A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56251F"/>
    <w:multiLevelType w:val="hybridMultilevel"/>
    <w:tmpl w:val="ADDE8D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F27AC4"/>
    <w:multiLevelType w:val="hybridMultilevel"/>
    <w:tmpl w:val="1A768F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29036C"/>
    <w:multiLevelType w:val="hybridMultilevel"/>
    <w:tmpl w:val="D9982F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5"/>
  </w:num>
  <w:num w:numId="6">
    <w:abstractNumId w:val="9"/>
  </w:num>
  <w:num w:numId="7">
    <w:abstractNumId w:val="8"/>
  </w:num>
  <w:num w:numId="8">
    <w:abstractNumId w:val="3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7A4"/>
    <w:rsid w:val="00002556"/>
    <w:rsid w:val="00004BE8"/>
    <w:rsid w:val="000073D6"/>
    <w:rsid w:val="00011611"/>
    <w:rsid w:val="00014DE1"/>
    <w:rsid w:val="000429F2"/>
    <w:rsid w:val="000445FA"/>
    <w:rsid w:val="00045CA0"/>
    <w:rsid w:val="00053DAC"/>
    <w:rsid w:val="00062A6A"/>
    <w:rsid w:val="00062AE1"/>
    <w:rsid w:val="0006749C"/>
    <w:rsid w:val="00083B30"/>
    <w:rsid w:val="00090B7F"/>
    <w:rsid w:val="000A5F7C"/>
    <w:rsid w:val="000B0B3D"/>
    <w:rsid w:val="000B142D"/>
    <w:rsid w:val="000B2084"/>
    <w:rsid w:val="000B7C23"/>
    <w:rsid w:val="000C05B1"/>
    <w:rsid w:val="000C05C0"/>
    <w:rsid w:val="000C3BBB"/>
    <w:rsid w:val="000C4793"/>
    <w:rsid w:val="000D2176"/>
    <w:rsid w:val="000D49B1"/>
    <w:rsid w:val="000F556C"/>
    <w:rsid w:val="001078BF"/>
    <w:rsid w:val="00110985"/>
    <w:rsid w:val="00114CD6"/>
    <w:rsid w:val="00116E50"/>
    <w:rsid w:val="00117103"/>
    <w:rsid w:val="00117E66"/>
    <w:rsid w:val="00123268"/>
    <w:rsid w:val="0012673D"/>
    <w:rsid w:val="00132BF7"/>
    <w:rsid w:val="001346DF"/>
    <w:rsid w:val="00136C81"/>
    <w:rsid w:val="0014373F"/>
    <w:rsid w:val="00143FB8"/>
    <w:rsid w:val="00151DD9"/>
    <w:rsid w:val="00151FBD"/>
    <w:rsid w:val="00154A43"/>
    <w:rsid w:val="00155CC5"/>
    <w:rsid w:val="00160247"/>
    <w:rsid w:val="00161044"/>
    <w:rsid w:val="00163E7D"/>
    <w:rsid w:val="00164708"/>
    <w:rsid w:val="00171AB5"/>
    <w:rsid w:val="0018479B"/>
    <w:rsid w:val="00185406"/>
    <w:rsid w:val="00191D55"/>
    <w:rsid w:val="001953FD"/>
    <w:rsid w:val="00195633"/>
    <w:rsid w:val="001A25A7"/>
    <w:rsid w:val="001A33CF"/>
    <w:rsid w:val="001B155D"/>
    <w:rsid w:val="001B2210"/>
    <w:rsid w:val="001B39C9"/>
    <w:rsid w:val="001C7AD6"/>
    <w:rsid w:val="001D267B"/>
    <w:rsid w:val="001F3F9B"/>
    <w:rsid w:val="002049A5"/>
    <w:rsid w:val="002150D9"/>
    <w:rsid w:val="00217DD7"/>
    <w:rsid w:val="0022184D"/>
    <w:rsid w:val="002222D1"/>
    <w:rsid w:val="0022574C"/>
    <w:rsid w:val="00235014"/>
    <w:rsid w:val="00247075"/>
    <w:rsid w:val="0026489C"/>
    <w:rsid w:val="00265EBB"/>
    <w:rsid w:val="00267F1C"/>
    <w:rsid w:val="0027148B"/>
    <w:rsid w:val="00273A3D"/>
    <w:rsid w:val="00280585"/>
    <w:rsid w:val="0028090C"/>
    <w:rsid w:val="00283CD0"/>
    <w:rsid w:val="00283F00"/>
    <w:rsid w:val="00293D4A"/>
    <w:rsid w:val="00294D7A"/>
    <w:rsid w:val="00296DB6"/>
    <w:rsid w:val="002A5352"/>
    <w:rsid w:val="002B0918"/>
    <w:rsid w:val="002B6297"/>
    <w:rsid w:val="002C4060"/>
    <w:rsid w:val="002C5C35"/>
    <w:rsid w:val="002E050C"/>
    <w:rsid w:val="002E1E0A"/>
    <w:rsid w:val="002E4E9F"/>
    <w:rsid w:val="002F3FC9"/>
    <w:rsid w:val="00303B45"/>
    <w:rsid w:val="0030542E"/>
    <w:rsid w:val="00306660"/>
    <w:rsid w:val="0031382E"/>
    <w:rsid w:val="00315D06"/>
    <w:rsid w:val="0031721C"/>
    <w:rsid w:val="003203D1"/>
    <w:rsid w:val="003243ED"/>
    <w:rsid w:val="00326EA8"/>
    <w:rsid w:val="00340E27"/>
    <w:rsid w:val="00340E9B"/>
    <w:rsid w:val="003434D3"/>
    <w:rsid w:val="003453AB"/>
    <w:rsid w:val="00356927"/>
    <w:rsid w:val="00360927"/>
    <w:rsid w:val="00361B37"/>
    <w:rsid w:val="00361B8C"/>
    <w:rsid w:val="0037236E"/>
    <w:rsid w:val="00374E26"/>
    <w:rsid w:val="00376DC3"/>
    <w:rsid w:val="00381F11"/>
    <w:rsid w:val="003876FE"/>
    <w:rsid w:val="003946EE"/>
    <w:rsid w:val="00395B22"/>
    <w:rsid w:val="0039783E"/>
    <w:rsid w:val="003A3D59"/>
    <w:rsid w:val="003A4087"/>
    <w:rsid w:val="003A433A"/>
    <w:rsid w:val="003A47A4"/>
    <w:rsid w:val="003A4DB1"/>
    <w:rsid w:val="003A53A6"/>
    <w:rsid w:val="003B3F16"/>
    <w:rsid w:val="003D653E"/>
    <w:rsid w:val="003E1ECA"/>
    <w:rsid w:val="003F3967"/>
    <w:rsid w:val="00400289"/>
    <w:rsid w:val="004021C7"/>
    <w:rsid w:val="00405847"/>
    <w:rsid w:val="00407185"/>
    <w:rsid w:val="004107E0"/>
    <w:rsid w:val="004119FD"/>
    <w:rsid w:val="00425E44"/>
    <w:rsid w:val="004262E0"/>
    <w:rsid w:val="00432928"/>
    <w:rsid w:val="0043335E"/>
    <w:rsid w:val="004350B6"/>
    <w:rsid w:val="004413E2"/>
    <w:rsid w:val="004554FE"/>
    <w:rsid w:val="004614B1"/>
    <w:rsid w:val="00462EB6"/>
    <w:rsid w:val="00464502"/>
    <w:rsid w:val="004719EF"/>
    <w:rsid w:val="0047377F"/>
    <w:rsid w:val="00475B43"/>
    <w:rsid w:val="00490182"/>
    <w:rsid w:val="004902D4"/>
    <w:rsid w:val="00491343"/>
    <w:rsid w:val="00491694"/>
    <w:rsid w:val="004A011A"/>
    <w:rsid w:val="004A0C55"/>
    <w:rsid w:val="004A1FE4"/>
    <w:rsid w:val="004B2653"/>
    <w:rsid w:val="004B3302"/>
    <w:rsid w:val="004B4AEE"/>
    <w:rsid w:val="004C3601"/>
    <w:rsid w:val="004C61DF"/>
    <w:rsid w:val="004C795F"/>
    <w:rsid w:val="004E197C"/>
    <w:rsid w:val="004E2661"/>
    <w:rsid w:val="004E2D76"/>
    <w:rsid w:val="004E64CC"/>
    <w:rsid w:val="00507234"/>
    <w:rsid w:val="005107F9"/>
    <w:rsid w:val="005121FB"/>
    <w:rsid w:val="00515610"/>
    <w:rsid w:val="00524DBE"/>
    <w:rsid w:val="00526EEB"/>
    <w:rsid w:val="00530DDC"/>
    <w:rsid w:val="00532471"/>
    <w:rsid w:val="00533460"/>
    <w:rsid w:val="00533C24"/>
    <w:rsid w:val="00535A78"/>
    <w:rsid w:val="00541900"/>
    <w:rsid w:val="0054355F"/>
    <w:rsid w:val="00543BF2"/>
    <w:rsid w:val="00547151"/>
    <w:rsid w:val="005557D8"/>
    <w:rsid w:val="00556367"/>
    <w:rsid w:val="005567F6"/>
    <w:rsid w:val="00557ED0"/>
    <w:rsid w:val="00561D63"/>
    <w:rsid w:val="00565BBF"/>
    <w:rsid w:val="005665C0"/>
    <w:rsid w:val="005718E3"/>
    <w:rsid w:val="00574C2D"/>
    <w:rsid w:val="0057590D"/>
    <w:rsid w:val="00580CA4"/>
    <w:rsid w:val="005833D4"/>
    <w:rsid w:val="005942BE"/>
    <w:rsid w:val="005A05DD"/>
    <w:rsid w:val="005A358A"/>
    <w:rsid w:val="005C7EE1"/>
    <w:rsid w:val="005D01CA"/>
    <w:rsid w:val="005D0E0D"/>
    <w:rsid w:val="005D29E5"/>
    <w:rsid w:val="005D487D"/>
    <w:rsid w:val="005D70CF"/>
    <w:rsid w:val="0060002D"/>
    <w:rsid w:val="00600630"/>
    <w:rsid w:val="006007C0"/>
    <w:rsid w:val="006044C3"/>
    <w:rsid w:val="00615060"/>
    <w:rsid w:val="0062118C"/>
    <w:rsid w:val="006240C8"/>
    <w:rsid w:val="006318AD"/>
    <w:rsid w:val="00632D41"/>
    <w:rsid w:val="006422A0"/>
    <w:rsid w:val="00644C33"/>
    <w:rsid w:val="0066210F"/>
    <w:rsid w:val="006706AE"/>
    <w:rsid w:val="00671A2F"/>
    <w:rsid w:val="00671DCA"/>
    <w:rsid w:val="00675264"/>
    <w:rsid w:val="006805F4"/>
    <w:rsid w:val="006819B9"/>
    <w:rsid w:val="006853C4"/>
    <w:rsid w:val="00690FD5"/>
    <w:rsid w:val="00695489"/>
    <w:rsid w:val="006A5659"/>
    <w:rsid w:val="006B07E3"/>
    <w:rsid w:val="006B2632"/>
    <w:rsid w:val="006C421F"/>
    <w:rsid w:val="006D041E"/>
    <w:rsid w:val="006D2077"/>
    <w:rsid w:val="006D2236"/>
    <w:rsid w:val="006E12FD"/>
    <w:rsid w:val="006E26A1"/>
    <w:rsid w:val="006E6873"/>
    <w:rsid w:val="006F1BAA"/>
    <w:rsid w:val="006F408D"/>
    <w:rsid w:val="006F6A29"/>
    <w:rsid w:val="00711563"/>
    <w:rsid w:val="0071311B"/>
    <w:rsid w:val="00726B05"/>
    <w:rsid w:val="00736DF5"/>
    <w:rsid w:val="00746BBA"/>
    <w:rsid w:val="0075546C"/>
    <w:rsid w:val="007577B3"/>
    <w:rsid w:val="00763A21"/>
    <w:rsid w:val="00764C95"/>
    <w:rsid w:val="00765113"/>
    <w:rsid w:val="00766C38"/>
    <w:rsid w:val="00770463"/>
    <w:rsid w:val="00782740"/>
    <w:rsid w:val="00783F9D"/>
    <w:rsid w:val="00793D2C"/>
    <w:rsid w:val="007960C9"/>
    <w:rsid w:val="00797ED9"/>
    <w:rsid w:val="007A0620"/>
    <w:rsid w:val="007A1369"/>
    <w:rsid w:val="007A1C23"/>
    <w:rsid w:val="007A2BE7"/>
    <w:rsid w:val="007C2A69"/>
    <w:rsid w:val="007C2F11"/>
    <w:rsid w:val="007C3ECC"/>
    <w:rsid w:val="007C4938"/>
    <w:rsid w:val="007D1BC2"/>
    <w:rsid w:val="007E13DA"/>
    <w:rsid w:val="007E7747"/>
    <w:rsid w:val="007F28E0"/>
    <w:rsid w:val="007F4B96"/>
    <w:rsid w:val="007F635A"/>
    <w:rsid w:val="00800833"/>
    <w:rsid w:val="0080187F"/>
    <w:rsid w:val="00802C07"/>
    <w:rsid w:val="0081296B"/>
    <w:rsid w:val="00813078"/>
    <w:rsid w:val="008170CF"/>
    <w:rsid w:val="008322D2"/>
    <w:rsid w:val="00845BA0"/>
    <w:rsid w:val="00864CA7"/>
    <w:rsid w:val="00881F8C"/>
    <w:rsid w:val="00885105"/>
    <w:rsid w:val="00885F54"/>
    <w:rsid w:val="00890096"/>
    <w:rsid w:val="008A1237"/>
    <w:rsid w:val="008A364F"/>
    <w:rsid w:val="008B11CE"/>
    <w:rsid w:val="008B5BC5"/>
    <w:rsid w:val="008D02B8"/>
    <w:rsid w:val="008D3786"/>
    <w:rsid w:val="008E1856"/>
    <w:rsid w:val="008E3947"/>
    <w:rsid w:val="008E51A4"/>
    <w:rsid w:val="008E708E"/>
    <w:rsid w:val="008F07EF"/>
    <w:rsid w:val="008F3163"/>
    <w:rsid w:val="008F3875"/>
    <w:rsid w:val="009005A2"/>
    <w:rsid w:val="00904720"/>
    <w:rsid w:val="0091655A"/>
    <w:rsid w:val="00920CD3"/>
    <w:rsid w:val="0092287D"/>
    <w:rsid w:val="00923B3C"/>
    <w:rsid w:val="00925EF5"/>
    <w:rsid w:val="009276A4"/>
    <w:rsid w:val="00931097"/>
    <w:rsid w:val="00933114"/>
    <w:rsid w:val="00936D68"/>
    <w:rsid w:val="00942284"/>
    <w:rsid w:val="00947C85"/>
    <w:rsid w:val="00952E61"/>
    <w:rsid w:val="00955869"/>
    <w:rsid w:val="00956354"/>
    <w:rsid w:val="00956FFF"/>
    <w:rsid w:val="009611BC"/>
    <w:rsid w:val="00965AD5"/>
    <w:rsid w:val="00966C52"/>
    <w:rsid w:val="00970674"/>
    <w:rsid w:val="00974400"/>
    <w:rsid w:val="009763A0"/>
    <w:rsid w:val="0098473C"/>
    <w:rsid w:val="00984AAA"/>
    <w:rsid w:val="00991354"/>
    <w:rsid w:val="00994305"/>
    <w:rsid w:val="009A1284"/>
    <w:rsid w:val="009A1E1B"/>
    <w:rsid w:val="009A265A"/>
    <w:rsid w:val="009A61EA"/>
    <w:rsid w:val="009A7839"/>
    <w:rsid w:val="009C770B"/>
    <w:rsid w:val="009D1242"/>
    <w:rsid w:val="009D2CEA"/>
    <w:rsid w:val="009E6832"/>
    <w:rsid w:val="009E70B4"/>
    <w:rsid w:val="009E77D8"/>
    <w:rsid w:val="009F2A45"/>
    <w:rsid w:val="00A04CEA"/>
    <w:rsid w:val="00A0691D"/>
    <w:rsid w:val="00A07088"/>
    <w:rsid w:val="00A07AEA"/>
    <w:rsid w:val="00A132D0"/>
    <w:rsid w:val="00A15F71"/>
    <w:rsid w:val="00A201A8"/>
    <w:rsid w:val="00A2565D"/>
    <w:rsid w:val="00A5180B"/>
    <w:rsid w:val="00A6287C"/>
    <w:rsid w:val="00A6337B"/>
    <w:rsid w:val="00A668B3"/>
    <w:rsid w:val="00A67D4E"/>
    <w:rsid w:val="00A7536F"/>
    <w:rsid w:val="00A8257E"/>
    <w:rsid w:val="00A90C74"/>
    <w:rsid w:val="00A931C0"/>
    <w:rsid w:val="00A9638C"/>
    <w:rsid w:val="00AA76A8"/>
    <w:rsid w:val="00AB3C23"/>
    <w:rsid w:val="00AB427B"/>
    <w:rsid w:val="00AB5108"/>
    <w:rsid w:val="00AB733E"/>
    <w:rsid w:val="00AC114C"/>
    <w:rsid w:val="00AD3C20"/>
    <w:rsid w:val="00AD5637"/>
    <w:rsid w:val="00AD6A05"/>
    <w:rsid w:val="00AF1592"/>
    <w:rsid w:val="00AF1F89"/>
    <w:rsid w:val="00AF40FE"/>
    <w:rsid w:val="00AF49D9"/>
    <w:rsid w:val="00B04849"/>
    <w:rsid w:val="00B10FF5"/>
    <w:rsid w:val="00B12068"/>
    <w:rsid w:val="00B12092"/>
    <w:rsid w:val="00B17561"/>
    <w:rsid w:val="00B24FA6"/>
    <w:rsid w:val="00B331CF"/>
    <w:rsid w:val="00B41BBE"/>
    <w:rsid w:val="00B4257E"/>
    <w:rsid w:val="00B460CC"/>
    <w:rsid w:val="00B47192"/>
    <w:rsid w:val="00B517D5"/>
    <w:rsid w:val="00B53ED9"/>
    <w:rsid w:val="00B65601"/>
    <w:rsid w:val="00B70468"/>
    <w:rsid w:val="00B83D23"/>
    <w:rsid w:val="00B854F7"/>
    <w:rsid w:val="00B95770"/>
    <w:rsid w:val="00BA2206"/>
    <w:rsid w:val="00BA4F06"/>
    <w:rsid w:val="00BB0794"/>
    <w:rsid w:val="00BB265F"/>
    <w:rsid w:val="00BB4982"/>
    <w:rsid w:val="00BB5062"/>
    <w:rsid w:val="00BC37F3"/>
    <w:rsid w:val="00BC6503"/>
    <w:rsid w:val="00BD0A42"/>
    <w:rsid w:val="00BD1186"/>
    <w:rsid w:val="00BD4F73"/>
    <w:rsid w:val="00BD50DA"/>
    <w:rsid w:val="00BD60CF"/>
    <w:rsid w:val="00BD65CF"/>
    <w:rsid w:val="00BE48D4"/>
    <w:rsid w:val="00C07A1D"/>
    <w:rsid w:val="00C102EE"/>
    <w:rsid w:val="00C11198"/>
    <w:rsid w:val="00C13FE6"/>
    <w:rsid w:val="00C203DA"/>
    <w:rsid w:val="00C21952"/>
    <w:rsid w:val="00C21D9F"/>
    <w:rsid w:val="00C21FF5"/>
    <w:rsid w:val="00C240DB"/>
    <w:rsid w:val="00C4156C"/>
    <w:rsid w:val="00C41AED"/>
    <w:rsid w:val="00C43255"/>
    <w:rsid w:val="00C45A39"/>
    <w:rsid w:val="00C518D0"/>
    <w:rsid w:val="00C529E3"/>
    <w:rsid w:val="00C60040"/>
    <w:rsid w:val="00C80690"/>
    <w:rsid w:val="00C83177"/>
    <w:rsid w:val="00C833B6"/>
    <w:rsid w:val="00C86D62"/>
    <w:rsid w:val="00C87D7F"/>
    <w:rsid w:val="00CA09B3"/>
    <w:rsid w:val="00CA5A15"/>
    <w:rsid w:val="00CB1805"/>
    <w:rsid w:val="00CB4D11"/>
    <w:rsid w:val="00CC32A8"/>
    <w:rsid w:val="00CC340F"/>
    <w:rsid w:val="00CC43EC"/>
    <w:rsid w:val="00CC7E30"/>
    <w:rsid w:val="00CD0E25"/>
    <w:rsid w:val="00CD669E"/>
    <w:rsid w:val="00CE2FFB"/>
    <w:rsid w:val="00CE3A23"/>
    <w:rsid w:val="00CE4338"/>
    <w:rsid w:val="00CF0362"/>
    <w:rsid w:val="00CF61E7"/>
    <w:rsid w:val="00D0031E"/>
    <w:rsid w:val="00D00372"/>
    <w:rsid w:val="00D06E8D"/>
    <w:rsid w:val="00D20391"/>
    <w:rsid w:val="00D21CE8"/>
    <w:rsid w:val="00D25BEB"/>
    <w:rsid w:val="00D27CC8"/>
    <w:rsid w:val="00D30797"/>
    <w:rsid w:val="00D35331"/>
    <w:rsid w:val="00D43658"/>
    <w:rsid w:val="00D44C40"/>
    <w:rsid w:val="00D463C7"/>
    <w:rsid w:val="00D506DA"/>
    <w:rsid w:val="00D512A3"/>
    <w:rsid w:val="00D54774"/>
    <w:rsid w:val="00D615C3"/>
    <w:rsid w:val="00D65CAD"/>
    <w:rsid w:val="00D7526D"/>
    <w:rsid w:val="00D7628A"/>
    <w:rsid w:val="00D77245"/>
    <w:rsid w:val="00D82162"/>
    <w:rsid w:val="00D851A1"/>
    <w:rsid w:val="00D8735B"/>
    <w:rsid w:val="00D9266E"/>
    <w:rsid w:val="00D976FA"/>
    <w:rsid w:val="00DA1DD9"/>
    <w:rsid w:val="00DA37B6"/>
    <w:rsid w:val="00DC0461"/>
    <w:rsid w:val="00DC100E"/>
    <w:rsid w:val="00DC6052"/>
    <w:rsid w:val="00DD07CD"/>
    <w:rsid w:val="00DE0F1E"/>
    <w:rsid w:val="00DE42EB"/>
    <w:rsid w:val="00DF0563"/>
    <w:rsid w:val="00DF5943"/>
    <w:rsid w:val="00DF5A0C"/>
    <w:rsid w:val="00E045B5"/>
    <w:rsid w:val="00E0523A"/>
    <w:rsid w:val="00E06DE0"/>
    <w:rsid w:val="00E15D49"/>
    <w:rsid w:val="00E173AC"/>
    <w:rsid w:val="00E20579"/>
    <w:rsid w:val="00E2793C"/>
    <w:rsid w:val="00E30A13"/>
    <w:rsid w:val="00E3114C"/>
    <w:rsid w:val="00E32AD6"/>
    <w:rsid w:val="00E336C1"/>
    <w:rsid w:val="00E33FE8"/>
    <w:rsid w:val="00E35299"/>
    <w:rsid w:val="00E40588"/>
    <w:rsid w:val="00E43634"/>
    <w:rsid w:val="00E46B4E"/>
    <w:rsid w:val="00E47D36"/>
    <w:rsid w:val="00E54A01"/>
    <w:rsid w:val="00E673AB"/>
    <w:rsid w:val="00E673B9"/>
    <w:rsid w:val="00E72ECB"/>
    <w:rsid w:val="00E778A1"/>
    <w:rsid w:val="00E83183"/>
    <w:rsid w:val="00E875B3"/>
    <w:rsid w:val="00E92A92"/>
    <w:rsid w:val="00EA12B3"/>
    <w:rsid w:val="00EA444F"/>
    <w:rsid w:val="00EA45F8"/>
    <w:rsid w:val="00EA498A"/>
    <w:rsid w:val="00EB048D"/>
    <w:rsid w:val="00EB3AD4"/>
    <w:rsid w:val="00EC0942"/>
    <w:rsid w:val="00EC77ED"/>
    <w:rsid w:val="00ED03E7"/>
    <w:rsid w:val="00ED370A"/>
    <w:rsid w:val="00ED6ED1"/>
    <w:rsid w:val="00EE5D56"/>
    <w:rsid w:val="00EE651A"/>
    <w:rsid w:val="00EE7198"/>
    <w:rsid w:val="00F073F3"/>
    <w:rsid w:val="00F21911"/>
    <w:rsid w:val="00F229AB"/>
    <w:rsid w:val="00F23CB4"/>
    <w:rsid w:val="00F31423"/>
    <w:rsid w:val="00F31815"/>
    <w:rsid w:val="00F34011"/>
    <w:rsid w:val="00F37167"/>
    <w:rsid w:val="00F45852"/>
    <w:rsid w:val="00F558FE"/>
    <w:rsid w:val="00F74171"/>
    <w:rsid w:val="00FA191B"/>
    <w:rsid w:val="00FA420C"/>
    <w:rsid w:val="00FB0158"/>
    <w:rsid w:val="00FB049D"/>
    <w:rsid w:val="00FB2D57"/>
    <w:rsid w:val="00FB6E80"/>
    <w:rsid w:val="00FB75E5"/>
    <w:rsid w:val="00FC719E"/>
    <w:rsid w:val="00FC730B"/>
    <w:rsid w:val="00FD160D"/>
    <w:rsid w:val="00FE3B33"/>
    <w:rsid w:val="00FE79FC"/>
    <w:rsid w:val="00FF3FCF"/>
    <w:rsid w:val="00FF4C8F"/>
    <w:rsid w:val="00FF7182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47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47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</dc:creator>
  <cp:lastModifiedBy>Jeremy</cp:lastModifiedBy>
  <cp:revision>1</cp:revision>
  <dcterms:created xsi:type="dcterms:W3CDTF">2013-01-25T20:32:00Z</dcterms:created>
  <dcterms:modified xsi:type="dcterms:W3CDTF">2013-01-25T22:23:00Z</dcterms:modified>
</cp:coreProperties>
</file>